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F92CF0">
        <w:rPr>
          <w:rFonts w:hint="eastAsia"/>
          <w:b/>
          <w:sz w:val="28"/>
        </w:rPr>
        <w:t>6</w:t>
      </w:r>
      <w:r w:rsidR="00397881">
        <w:rPr>
          <w:rFonts w:hint="eastAsia"/>
          <w:b/>
          <w:sz w:val="28"/>
        </w:rPr>
        <w:t>2</w:t>
      </w:r>
      <w:r w:rsidR="00FE02D7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C3393E" w:rsidRPr="00C3393E" w:rsidRDefault="00C3393E" w:rsidP="00C3393E">
      <w:r w:rsidRPr="00C3393E">
        <w:rPr>
          <w:rFonts w:hint="eastAsia"/>
        </w:rPr>
        <w:t>我在周末等候神，我觉得真儿</w:t>
      </w:r>
      <w:r w:rsidRPr="00C3393E">
        <w:t>子是有圣灵的带领的，也是可以顺从圣灵的</w:t>
      </w:r>
      <w:r w:rsidR="00EB2015">
        <w:t>，这是一个目标。我们的魂、身体都需要圣灵的带领，每一步都要听到</w:t>
      </w:r>
      <w:r w:rsidR="00EB2015">
        <w:rPr>
          <w:rFonts w:hint="eastAsia"/>
        </w:rPr>
        <w:t>他</w:t>
      </w:r>
      <w:r w:rsidRPr="00C3393E">
        <w:t>的声音，这是一个目标。我们的魂和体是很强大的，孤儿是很不容易顺服的，但是我们要操练。</w:t>
      </w:r>
      <w:r w:rsidRPr="00C3393E">
        <w:cr/>
        <w:t>基督徒首先操练的就是顺从圣灵的带领。周末我也在读真儿子的书，第五个真儿子的特征：最后一个就是耶稣是完全依靠圣灵，不依靠自己，就行在天父的旨意里。这是我们的榜样，要从灵里接受，这样才有能力行出来。</w:t>
      </w:r>
      <w:r w:rsidRPr="00C3393E">
        <w:cr/>
        <w:t>我知道的再多，但是行道是需要圣灵的带领。耶稣基督作为真儿子是顺从圣灵，他有顺从圣灵的能力</w:t>
      </w:r>
      <w:r w:rsidRPr="00C3393E">
        <w:rPr>
          <w:rFonts w:hint="eastAsia"/>
        </w:rPr>
        <w:t>。他</w:t>
      </w:r>
      <w:r w:rsidRPr="00C3393E">
        <w:t>30岁被圣灵带领进入旷野，40天被试探，他被圣灵引导靠着圣灵得胜了。作为一个真儿子是顺服圣灵的，在灵里有顺服带出身体顺服属灵的权柄、家里的权柄等，这都圣灵带领我们，最好是圣灵亲自对我们讲话。</w:t>
      </w:r>
      <w:r w:rsidRPr="00C3393E">
        <w:cr/>
        <w:t>昨天晚上很晚清理家，影响到家人，我里面就告诉我要服下来，我就停下来顺服。真儿子是需要圣灵带领，这是我们的目标。</w:t>
      </w:r>
      <w:r w:rsidRPr="00C3393E">
        <w:cr/>
        <w:t>真儿</w:t>
      </w:r>
      <w:r w:rsidR="00EB2015">
        <w:t>子对我灵</w:t>
      </w:r>
      <w:r w:rsidR="00EB2015">
        <w:rPr>
          <w:rFonts w:hint="eastAsia"/>
        </w:rPr>
        <w:t>里</w:t>
      </w:r>
      <w:r w:rsidRPr="00C3393E">
        <w:t>是一个很大的觉醒，按照平台的带领我看到耶稣是怎么做的。真儿子就是有圣灵的带领，没有圣灵的带领是没有办法胜过末后的灾难，圣灵每一步的带领我们才能预备好得胜。</w:t>
      </w:r>
      <w:r w:rsidRPr="00C3393E">
        <w:cr/>
        <w:t>很多人说听不到神的声音，因</w:t>
      </w:r>
      <w:r w:rsidRPr="00C3393E">
        <w:rPr>
          <w:rFonts w:hint="eastAsia"/>
        </w:rPr>
        <w:t>为你的渴慕太大少了，操练太少了，要更多时间等候神，要更多操练聆听神的声音。真儿</w:t>
      </w:r>
      <w:r w:rsidRPr="00C3393E">
        <w:t>子有顺服圣灵的能力。</w:t>
      </w:r>
      <w:r w:rsidRPr="00C3393E">
        <w:cr/>
        <w:t>上周讲到耶稣12岁说：“难道我不应该以父的心为念吗？”耶稣里面有父，我们里面也有，但是我们没有显明出来。父在耶稣里面带领他，但是他肉身的父亲尽管很敬虔但是还是没有办法理解他，他的兄弟姐妹都抵挡他，耶稣12岁回家跟着父亲学木匠，他整个的里面都被父包围。他跟着肉身父亲做木匠，切木头很准，他里面没有骄傲。我对照我自己我只要有一点启示我就很骄傲。耶稣真的是我生命的榜样。我就来呼求耶稣，他那么小但是做事那么准，那么</w:t>
      </w:r>
      <w:r w:rsidRPr="00C3393E">
        <w:rPr>
          <w:rFonts w:hint="eastAsia"/>
        </w:rPr>
        <w:t>小就在环境里成长增长，他自己也承担一些事情。这也光照我里面都是骄傲，呼求神的帮助。</w:t>
      </w:r>
      <w:r w:rsidRPr="00C3393E">
        <w:t>这些经历让我很感恩，这只是开启，但是活出来真的不容易，只有神来做，求神不要越过我，让我也跟大家一起进步。</w:t>
      </w:r>
    </w:p>
    <w:p w:rsidR="00B056CF" w:rsidRPr="009962F8" w:rsidRDefault="00B056C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F324A4" w:rsidRDefault="00C3393E" w:rsidP="00F324A4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刚才孙妈分享的主题是随从圣灵。真儿子苏醒后，就要随从圣灵。有了圣灵在我们里面，我们有救恩的确据，但这还不够。我们还要随从圣灵的引导，</w:t>
      </w:r>
      <w:r w:rsidR="002659CA">
        <w:rPr>
          <w:rFonts w:asciiTheme="minorEastAsia" w:eastAsiaTheme="minorEastAsia" w:hAnsiTheme="minorEastAsia" w:cstheme="minorBidi" w:hint="eastAsia"/>
        </w:rPr>
        <w:t>作</w:t>
      </w:r>
      <w:r>
        <w:rPr>
          <w:rFonts w:asciiTheme="minorEastAsia" w:eastAsiaTheme="minorEastAsia" w:hAnsiTheme="minorEastAsia" w:cstheme="minorBidi" w:hint="eastAsia"/>
        </w:rPr>
        <w:t>神的儿子。</w:t>
      </w:r>
      <w:r w:rsidR="002659CA">
        <w:rPr>
          <w:rFonts w:asciiTheme="minorEastAsia" w:eastAsiaTheme="minorEastAsia" w:hAnsiTheme="minorEastAsia" w:cstheme="minorBidi" w:hint="eastAsia"/>
        </w:rPr>
        <w:t>真儿子可以</w:t>
      </w:r>
      <w:r>
        <w:rPr>
          <w:rFonts w:asciiTheme="minorEastAsia" w:eastAsiaTheme="minorEastAsia" w:hAnsiTheme="minorEastAsia" w:cstheme="minorBidi" w:hint="eastAsia"/>
        </w:rPr>
        <w:t>听从圣灵的声音。圣灵的感动常常跟肉体是相反的，圣灵</w:t>
      </w:r>
      <w:r w:rsidR="002659CA">
        <w:rPr>
          <w:rFonts w:asciiTheme="minorEastAsia" w:eastAsiaTheme="minorEastAsia" w:hAnsiTheme="minorEastAsia" w:cstheme="minorBidi" w:hint="eastAsia"/>
        </w:rPr>
        <w:t>会</w:t>
      </w:r>
      <w:r>
        <w:rPr>
          <w:rFonts w:asciiTheme="minorEastAsia" w:eastAsiaTheme="minorEastAsia" w:hAnsiTheme="minorEastAsia" w:cstheme="minorBidi" w:hint="eastAsia"/>
        </w:rPr>
        <w:t>引导我们效法耶稣</w:t>
      </w:r>
      <w:r w:rsidR="002659CA">
        <w:rPr>
          <w:rFonts w:asciiTheme="minorEastAsia" w:eastAsiaTheme="minorEastAsia" w:hAnsiTheme="minorEastAsia" w:cstheme="minorBidi" w:hint="eastAsia"/>
        </w:rPr>
        <w:t>，肉体是体贴自己的感受</w:t>
      </w:r>
      <w:r>
        <w:rPr>
          <w:rFonts w:asciiTheme="minorEastAsia" w:eastAsiaTheme="minorEastAsia" w:hAnsiTheme="minorEastAsia" w:cstheme="minorBidi" w:hint="eastAsia"/>
        </w:rPr>
        <w:t>。</w:t>
      </w:r>
    </w:p>
    <w:p w:rsidR="002659CA" w:rsidRDefault="002659CA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耶稣是我们随从圣灵的榜样。</w:t>
      </w:r>
      <w:r w:rsidR="00C3393E">
        <w:rPr>
          <w:rFonts w:asciiTheme="minorEastAsia" w:eastAsiaTheme="minorEastAsia" w:hAnsiTheme="minorEastAsia" w:cstheme="minorBidi" w:hint="eastAsia"/>
        </w:rPr>
        <w:t>圣灵从耶稣受孕到耶稣一生都有都同在，只有</w:t>
      </w:r>
      <w:r>
        <w:rPr>
          <w:rFonts w:asciiTheme="minorEastAsia" w:eastAsiaTheme="minorEastAsia" w:hAnsiTheme="minorEastAsia" w:cstheme="minorBidi" w:hint="eastAsia"/>
        </w:rPr>
        <w:t>在</w:t>
      </w:r>
      <w:r w:rsidR="00C3393E">
        <w:rPr>
          <w:rFonts w:asciiTheme="minorEastAsia" w:eastAsiaTheme="minorEastAsia" w:hAnsiTheme="minorEastAsia" w:cstheme="minorBidi" w:hint="eastAsia"/>
        </w:rPr>
        <w:t>十字架那一刻离开他。</w:t>
      </w:r>
      <w:r>
        <w:rPr>
          <w:rFonts w:asciiTheme="minorEastAsia" w:eastAsiaTheme="minorEastAsia" w:hAnsiTheme="minorEastAsia" w:cstheme="minorBidi" w:hint="eastAsia"/>
        </w:rPr>
        <w:t>而</w:t>
      </w:r>
      <w:r w:rsidR="00C3393E">
        <w:rPr>
          <w:rFonts w:asciiTheme="minorEastAsia" w:eastAsiaTheme="minorEastAsia" w:hAnsiTheme="minorEastAsia" w:cstheme="minorBidi" w:hint="eastAsia"/>
        </w:rPr>
        <w:t>耶稣一生都是完全依靠圣灵。我们常常遇到让自己不舒服的时候。我们需要操练在不舒服的时候，随从圣灵的感动。</w:t>
      </w:r>
    </w:p>
    <w:p w:rsidR="00C3393E" w:rsidRDefault="00C3393E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让真儿子长大，</w:t>
      </w:r>
      <w:r w:rsidR="002659CA">
        <w:rPr>
          <w:rFonts w:asciiTheme="minorEastAsia" w:eastAsiaTheme="minorEastAsia" w:hAnsiTheme="minorEastAsia" w:cstheme="minorBidi" w:hint="eastAsia"/>
        </w:rPr>
        <w:t>需要两方面操练。</w:t>
      </w:r>
      <w:r>
        <w:rPr>
          <w:rFonts w:asciiTheme="minorEastAsia" w:eastAsiaTheme="minorEastAsia" w:hAnsiTheme="minorEastAsia" w:cstheme="minorBidi" w:hint="eastAsia"/>
        </w:rPr>
        <w:t>1、过内在生活</w:t>
      </w:r>
      <w:r w:rsidR="002659CA">
        <w:rPr>
          <w:rFonts w:asciiTheme="minorEastAsia" w:eastAsiaTheme="minorEastAsia" w:hAnsiTheme="minorEastAsia" w:cstheme="minorBidi" w:hint="eastAsia"/>
        </w:rPr>
        <w:t>。操练</w:t>
      </w:r>
      <w:r>
        <w:rPr>
          <w:rFonts w:asciiTheme="minorEastAsia" w:eastAsiaTheme="minorEastAsia" w:hAnsiTheme="minorEastAsia" w:cstheme="minorBidi" w:hint="eastAsia"/>
        </w:rPr>
        <w:t>赞美等候神祷告，与圣灵相交；2、在平时生活中操练。内在生活是操练灵，平时</w:t>
      </w:r>
      <w:r w:rsidR="002659CA">
        <w:rPr>
          <w:rFonts w:asciiTheme="minorEastAsia" w:eastAsiaTheme="minorEastAsia" w:hAnsiTheme="minorEastAsia" w:cstheme="minorBidi" w:hint="eastAsia"/>
        </w:rPr>
        <w:t>生活</w:t>
      </w:r>
      <w:r>
        <w:rPr>
          <w:rFonts w:asciiTheme="minorEastAsia" w:eastAsiaTheme="minorEastAsia" w:hAnsiTheme="minorEastAsia" w:cstheme="minorBidi" w:hint="eastAsia"/>
        </w:rPr>
        <w:t>的操练涉及到体和魂，也有灵。平时操练</w:t>
      </w:r>
      <w:r w:rsidR="00D87BFA">
        <w:rPr>
          <w:rFonts w:asciiTheme="minorEastAsia" w:eastAsiaTheme="minorEastAsia" w:hAnsiTheme="minorEastAsia" w:cstheme="minorBidi" w:hint="eastAsia"/>
        </w:rPr>
        <w:t>舍己，真儿子就长大。</w:t>
      </w:r>
    </w:p>
    <w:p w:rsidR="002659CA" w:rsidRPr="002659CA" w:rsidRDefault="002659CA" w:rsidP="002659CA">
      <w:r w:rsidRPr="002659CA">
        <w:t>【约14:21】有了我的命令又遵守的，这人就是爱我的。爱我的必蒙我父爱他，我也要爱他，并且要向他显现。</w:t>
      </w:r>
      <w:r w:rsidRPr="002659CA">
        <w:br/>
      </w:r>
      <w:r w:rsidRPr="002659CA">
        <w:lastRenderedPageBreak/>
        <w:t>【约14:23】耶稣回答说，人若爱我，就必遵守我的道。我父也必爱他，并且我们要到他那里去，与他同住。</w:t>
      </w:r>
    </w:p>
    <w:p w:rsidR="00D87BFA" w:rsidRDefault="002659CA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从</w:t>
      </w:r>
      <w:r w:rsidR="00D87BFA">
        <w:rPr>
          <w:rFonts w:asciiTheme="minorEastAsia" w:eastAsiaTheme="minorEastAsia" w:hAnsiTheme="minorEastAsia" w:cstheme="minorBidi" w:hint="eastAsia"/>
        </w:rPr>
        <w:t>约14</w:t>
      </w:r>
      <w:r>
        <w:rPr>
          <w:rFonts w:asciiTheme="minorEastAsia" w:eastAsiaTheme="minorEastAsia" w:hAnsiTheme="minorEastAsia" w:cstheme="minorBidi" w:hint="eastAsia"/>
        </w:rPr>
        <w:t>:</w:t>
      </w:r>
      <w:r w:rsidR="00D87BFA">
        <w:rPr>
          <w:rFonts w:asciiTheme="minorEastAsia" w:eastAsiaTheme="minorEastAsia" w:hAnsiTheme="minorEastAsia" w:cstheme="minorBidi" w:hint="eastAsia"/>
        </w:rPr>
        <w:t>21</w:t>
      </w:r>
      <w:r>
        <w:rPr>
          <w:rFonts w:asciiTheme="minorEastAsia" w:eastAsiaTheme="minorEastAsia" w:hAnsiTheme="minorEastAsia" w:cstheme="minorBidi" w:hint="eastAsia"/>
        </w:rPr>
        <w:t>、</w:t>
      </w:r>
      <w:r w:rsidR="00D87BFA">
        <w:rPr>
          <w:rFonts w:asciiTheme="minorEastAsia" w:eastAsiaTheme="minorEastAsia" w:hAnsiTheme="minorEastAsia" w:cstheme="minorBidi" w:hint="eastAsia"/>
        </w:rPr>
        <w:t>23</w:t>
      </w:r>
      <w:r>
        <w:rPr>
          <w:rFonts w:asciiTheme="minorEastAsia" w:eastAsiaTheme="minorEastAsia" w:hAnsiTheme="minorEastAsia" w:cstheme="minorBidi" w:hint="eastAsia"/>
        </w:rPr>
        <w:t>这两节让我看到，</w:t>
      </w:r>
      <w:r w:rsidR="00D87BFA">
        <w:rPr>
          <w:rFonts w:asciiTheme="minorEastAsia" w:eastAsiaTheme="minorEastAsia" w:hAnsiTheme="minorEastAsia" w:cstheme="minorBidi" w:hint="eastAsia"/>
        </w:rPr>
        <w:t>操练跟</w:t>
      </w:r>
      <w:r>
        <w:rPr>
          <w:rFonts w:asciiTheme="minorEastAsia" w:eastAsiaTheme="minorEastAsia" w:hAnsiTheme="minorEastAsia" w:cstheme="minorBidi" w:hint="eastAsia"/>
        </w:rPr>
        <w:t>圣</w:t>
      </w:r>
      <w:r w:rsidR="00D87BFA">
        <w:rPr>
          <w:rFonts w:asciiTheme="minorEastAsia" w:eastAsiaTheme="minorEastAsia" w:hAnsiTheme="minorEastAsia" w:cstheme="minorBidi" w:hint="eastAsia"/>
        </w:rPr>
        <w:t>灵相交，有两个层面：跟父相交，就是真儿子；跟子相交，就是新妇。有了我的命令又遵守的，就是爱我的。顺服</w:t>
      </w:r>
      <w:r>
        <w:rPr>
          <w:rFonts w:asciiTheme="minorEastAsia" w:eastAsiaTheme="minorEastAsia" w:hAnsiTheme="minorEastAsia" w:cstheme="minorBidi" w:hint="eastAsia"/>
        </w:rPr>
        <w:t>的</w:t>
      </w:r>
      <w:r w:rsidR="00D87BFA">
        <w:rPr>
          <w:rFonts w:asciiTheme="minorEastAsia" w:eastAsiaTheme="minorEastAsia" w:hAnsiTheme="minorEastAsia" w:cstheme="minorBidi" w:hint="eastAsia"/>
        </w:rPr>
        <w:t>就是爱</w:t>
      </w:r>
      <w:r>
        <w:rPr>
          <w:rFonts w:asciiTheme="minorEastAsia" w:eastAsiaTheme="minorEastAsia" w:hAnsiTheme="minorEastAsia" w:cstheme="minorBidi" w:hint="eastAsia"/>
        </w:rPr>
        <w:t>神的</w:t>
      </w:r>
      <w:r w:rsidR="00D87BFA">
        <w:rPr>
          <w:rFonts w:asciiTheme="minorEastAsia" w:eastAsiaTheme="minorEastAsia" w:hAnsiTheme="minorEastAsia" w:cstheme="minorBidi" w:hint="eastAsia"/>
        </w:rPr>
        <w:t>。</w:t>
      </w:r>
      <w:r>
        <w:rPr>
          <w:rFonts w:asciiTheme="minorEastAsia" w:eastAsiaTheme="minorEastAsia" w:hAnsiTheme="minorEastAsia" w:cstheme="minorBidi" w:hint="eastAsia"/>
        </w:rPr>
        <w:t>顺服的人会蒙天父和子的爱。</w:t>
      </w:r>
      <w:r w:rsidR="00D87BFA">
        <w:rPr>
          <w:rFonts w:asciiTheme="minorEastAsia" w:eastAsiaTheme="minorEastAsia" w:hAnsiTheme="minorEastAsia" w:cstheme="minorBidi" w:hint="eastAsia"/>
        </w:rPr>
        <w:t>天父爱我，新郎也爱我。这两重爱的条件是顺服。天父和新郎都要向爱的人显现。父和子都要借着圣灵与我们同在。作新妇和真儿子是并行的，不矛盾。真儿子和新妇</w:t>
      </w:r>
      <w:r>
        <w:rPr>
          <w:rFonts w:asciiTheme="minorEastAsia" w:eastAsiaTheme="minorEastAsia" w:hAnsiTheme="minorEastAsia" w:cstheme="minorBidi" w:hint="eastAsia"/>
        </w:rPr>
        <w:t>才</w:t>
      </w:r>
      <w:r w:rsidR="00D87BFA">
        <w:rPr>
          <w:rFonts w:asciiTheme="minorEastAsia" w:eastAsiaTheme="minorEastAsia" w:hAnsiTheme="minorEastAsia" w:cstheme="minorBidi" w:hint="eastAsia"/>
        </w:rPr>
        <w:t>是第一支军队。有时我们操练新妇方面，有时也要操练真儿子方面。在人际关系中，我们要有真儿子的心，领受天父的爱，关系才能融洽。回家每次聚会，都讲真儿子跟天父的相交。双重身份，真儿子新妇的觉醒，还要有身量，才能有服侍的果效。</w:t>
      </w:r>
    </w:p>
    <w:p w:rsidR="00D87BFA" w:rsidRDefault="00D87BFA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我们的操练可以</w:t>
      </w:r>
      <w:r w:rsidR="002659CA">
        <w:rPr>
          <w:rFonts w:asciiTheme="minorEastAsia" w:eastAsiaTheme="minorEastAsia" w:hAnsiTheme="minorEastAsia" w:cstheme="minorBidi" w:hint="eastAsia"/>
        </w:rPr>
        <w:t>是</w:t>
      </w:r>
      <w:r>
        <w:rPr>
          <w:rFonts w:asciiTheme="minorEastAsia" w:eastAsiaTheme="minorEastAsia" w:hAnsiTheme="minorEastAsia" w:cstheme="minorBidi" w:hint="eastAsia"/>
        </w:rPr>
        <w:t>双向的。从灵开始，内在生活，领受爱</w:t>
      </w:r>
      <w:r w:rsidR="002659CA">
        <w:rPr>
          <w:rFonts w:asciiTheme="minorEastAsia" w:eastAsiaTheme="minorEastAsia" w:hAnsiTheme="minorEastAsia" w:cstheme="minorBidi" w:hint="eastAsia"/>
        </w:rPr>
        <w:t>和恩赐</w:t>
      </w:r>
      <w:r>
        <w:rPr>
          <w:rFonts w:asciiTheme="minorEastAsia" w:eastAsiaTheme="minorEastAsia" w:hAnsiTheme="minorEastAsia" w:cstheme="minorBidi" w:hint="eastAsia"/>
        </w:rPr>
        <w:t>能力，带动</w:t>
      </w:r>
      <w:r w:rsidR="002659CA">
        <w:rPr>
          <w:rFonts w:asciiTheme="minorEastAsia" w:eastAsiaTheme="minorEastAsia" w:hAnsiTheme="minorEastAsia" w:cstheme="minorBidi" w:hint="eastAsia"/>
        </w:rPr>
        <w:t>魂和体</w:t>
      </w:r>
      <w:r>
        <w:rPr>
          <w:rFonts w:asciiTheme="minorEastAsia" w:eastAsiaTheme="minorEastAsia" w:hAnsiTheme="minorEastAsia" w:cstheme="minorBidi" w:hint="eastAsia"/>
        </w:rPr>
        <w:t>；另外一种是从体带动魂到灵，开始可能没有感动，因顺服神由意志</w:t>
      </w:r>
      <w:r w:rsidR="002659CA">
        <w:rPr>
          <w:rFonts w:asciiTheme="minorEastAsia" w:eastAsiaTheme="minorEastAsia" w:hAnsiTheme="minorEastAsia" w:cstheme="minorBidi" w:hint="eastAsia"/>
        </w:rPr>
        <w:t>的选择</w:t>
      </w:r>
      <w:r>
        <w:rPr>
          <w:rFonts w:asciiTheme="minorEastAsia" w:eastAsiaTheme="minorEastAsia" w:hAnsiTheme="minorEastAsia" w:cstheme="minorBidi" w:hint="eastAsia"/>
        </w:rPr>
        <w:t>带动魂</w:t>
      </w:r>
      <w:r w:rsidR="002659CA">
        <w:rPr>
          <w:rFonts w:asciiTheme="minorEastAsia" w:eastAsiaTheme="minorEastAsia" w:hAnsiTheme="minorEastAsia" w:cstheme="minorBidi" w:hint="eastAsia"/>
        </w:rPr>
        <w:t>和灵。这两条腿就是信心和顺服。我们要</w:t>
      </w:r>
      <w:r w:rsidR="005B7DFE">
        <w:rPr>
          <w:rFonts w:asciiTheme="minorEastAsia" w:eastAsiaTheme="minorEastAsia" w:hAnsiTheme="minorEastAsia" w:cstheme="minorBidi" w:hint="eastAsia"/>
        </w:rPr>
        <w:t>操练</w:t>
      </w:r>
      <w:r w:rsidR="002659CA">
        <w:rPr>
          <w:rFonts w:asciiTheme="minorEastAsia" w:eastAsiaTheme="minorEastAsia" w:hAnsiTheme="minorEastAsia" w:cstheme="minorBidi" w:hint="eastAsia"/>
        </w:rPr>
        <w:t>用两条腿</w:t>
      </w:r>
      <w:r w:rsidR="00EB2015">
        <w:rPr>
          <w:rFonts w:asciiTheme="minorEastAsia" w:eastAsiaTheme="minorEastAsia" w:hAnsiTheme="minorEastAsia" w:cstheme="minorBidi" w:hint="eastAsia"/>
        </w:rPr>
        <w:t>走路</w:t>
      </w:r>
      <w:r w:rsidR="002659CA">
        <w:rPr>
          <w:rFonts w:asciiTheme="minorEastAsia" w:eastAsiaTheme="minorEastAsia" w:hAnsiTheme="minorEastAsia" w:cstheme="minorBidi" w:hint="eastAsia"/>
        </w:rPr>
        <w:t>。</w:t>
      </w:r>
    </w:p>
    <w:p w:rsidR="00C3393E" w:rsidRPr="00C3393E" w:rsidRDefault="00C3393E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715329" w:rsidRPr="00715329" w:rsidRDefault="00715329" w:rsidP="00715329">
      <w:r w:rsidRPr="00715329">
        <w:t>看过一篇文章把基督徒分为两类：一类定罪感很强，一类无罪感很强。定罪感很强的人，主要是信心上出了问题，透过学习</w:t>
      </w:r>
      <w:bookmarkStart w:id="0" w:name="_GoBack"/>
      <w:bookmarkEnd w:id="0"/>
      <w:r w:rsidRPr="00715329">
        <w:t xml:space="preserve">、装备，相信神的爱。学习真理加强对Z点神已经成就的认识，多经历神的爱和恩典，不仅是在头脑上而且在灵里认识。我自己就是定罪感和罪疚感很强的人，我在至圣所操练中，对灵人有很多的宣告和教导（用希伯来书经文对灵人宣告），站在Z点主耶稣已经成就白白的恩典上，对救恩真理特别下功夫，多多默想使基要真理，让圣灵帮助我们，将真理刻画在我们的心版上。无罪感的人主要在顺服上下功夫，需要多认识自己的A点问题，需要具体化，个人化，不要越过自己。不要头脑知道，就去教导别人。四个途径认识A点：圣经真理、圣灵光照、环境映照、亲近人直言（特别是家里人对我们的指正）。这些是对我个人的思考。 </w:t>
      </w:r>
      <w:r w:rsidRPr="00715329">
        <w:br/>
        <w:t>昨天宝座前敬拜时，想到群体问题。一类是参与教会活动的群体（参加YY平台、参加教会活动等），顺服是有的，通常是需</w:t>
      </w:r>
      <w:r>
        <w:rPr>
          <w:rFonts w:hint="eastAsia"/>
          <w:noProof/>
        </w:rPr>
        <w:t>操</w:t>
      </w:r>
      <w:r w:rsidRPr="00715329">
        <w:t>练信心的问题；没有参加进来的一类群体，需要更多操练顺服。</w:t>
      </w:r>
    </w:p>
    <w:p w:rsidR="00397881" w:rsidRPr="005D52F4" w:rsidRDefault="00397881" w:rsidP="005D52F4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EB2015" w:rsidRPr="00EB2015" w:rsidRDefault="00EB2015" w:rsidP="00EB2015">
      <w:r w:rsidRPr="00EB2015">
        <w:t>我们的属灵父母亲从各个角度讲怎么样跟主耶稣建立亲密关系，做真</w:t>
      </w:r>
      <w:r>
        <w:rPr>
          <w:rFonts w:hint="eastAsia"/>
          <w:noProof/>
        </w:rPr>
        <w:t>儿子</w:t>
      </w:r>
      <w:r w:rsidRPr="00EB2015">
        <w:t>和新妇。我们新生堂要跟随提升的就是体魂灵的敬拜，主要的原因是我们一直在特会中没能跟上，我们要突破，要有真</w:t>
      </w:r>
      <w:r>
        <w:rPr>
          <w:rFonts w:hint="eastAsia"/>
          <w:noProof/>
        </w:rPr>
        <w:t>儿子</w:t>
      </w:r>
      <w:r w:rsidRPr="00EB2015">
        <w:t>的心。要从我们自己突破，不要先看别人，要求别人，我们要从自己的心里，自己的行为开始做出来，如果自己没有做好，要是要求别人，是不可能的，自己要从自己身上开始，两条腿走路跟随，从里面要求圣灵的引导，跟随带领，外面要定意顺服，跟随，从行为上跟随，自己要从内心中活出来。我</w:t>
      </w:r>
      <w:r w:rsidR="00715329">
        <w:rPr>
          <w:rFonts w:hint="eastAsia"/>
          <w:noProof/>
        </w:rPr>
        <w:t>操</w:t>
      </w:r>
      <w:r w:rsidRPr="00EB2015">
        <w:t>练起来，让我们这些做领袖的是不是能活出来，圣灵在看我们，弟兄姐妹也在看我们的行为。我特别阿们，要从自己开始，活出真</w:t>
      </w:r>
      <w:r w:rsidR="00715329">
        <w:rPr>
          <w:rFonts w:hint="eastAsia"/>
          <w:noProof/>
        </w:rPr>
        <w:t>儿子</w:t>
      </w:r>
      <w:r w:rsidRPr="00EB2015">
        <w:t>的心和新妇的心！</w:t>
      </w:r>
    </w:p>
    <w:p w:rsidR="00AB50F1" w:rsidRPr="00B84CC5" w:rsidRDefault="00AB50F1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715329" w:rsidRPr="00715329" w:rsidRDefault="00715329" w:rsidP="00715329">
      <w:r w:rsidRPr="00715329">
        <w:t>今天领受最多的就是，周爸所说的我们用两条腿亲近神，这个现在已经在我们当中运行，是我们以前不是完全明白的。以前我们往往是操练从灵里亲近神，渴慕神，这很重要；但对我个人和很多弟兄姐妹来说，不能做到每一天与神亲近。今天我们领受用另一条腿，就是借着约书亚团队，领受真</w:t>
      </w:r>
      <w:r>
        <w:rPr>
          <w:rFonts w:hint="eastAsia"/>
          <w:noProof/>
        </w:rPr>
        <w:t>儿子</w:t>
      </w:r>
      <w:r w:rsidRPr="00715329">
        <w:t>的心，从体魂灵的敬拜入手，可以自由的敬拜，不是逼出来的，是渴慕成为真</w:t>
      </w:r>
      <w:r>
        <w:rPr>
          <w:rFonts w:hint="eastAsia"/>
          <w:noProof/>
        </w:rPr>
        <w:t>儿子</w:t>
      </w:r>
      <w:r w:rsidRPr="00715329">
        <w:t>，先用身体来敬拜，很快把我们的魂带起来，让我们的灵就有感动，在圣灵的水流和敬拜的环境当中，</w:t>
      </w:r>
      <w:r w:rsidRPr="00715329">
        <w:lastRenderedPageBreak/>
        <w:t xml:space="preserve">被圣灵带领。 </w:t>
      </w:r>
      <w:r w:rsidRPr="00715329">
        <w:br/>
        <w:t>另一方面，就是孙妈所分享的，我们如何顺从圣灵的带领？我们很多时候消灭圣灵的感动，圣经上教导我们，保惠师圣灵在我们里面，在一切的事情上指教我们，并且让我们想起他所对我们所说的一切话。我个人的领受，我们不是很敏锐，在凡事上顺从圣灵，我们的劳苦，不喜乐，没有能力，是因为我们靠自己，没有依靠圣灵。我们今天要呼求圣灵，帮助我们，让我们顺从圣灵，里面不消灭圣灵的感动。感谢主！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AB50F1" w:rsidRPr="00B84CC5" w:rsidRDefault="009B7C79" w:rsidP="009B75EA">
      <w:r w:rsidRPr="009B7C79">
        <w:rPr>
          <w:rFonts w:hint="eastAsia"/>
        </w:rPr>
        <w:t>今天的触动：</w:t>
      </w:r>
      <w:r w:rsidRPr="009B7C79">
        <w:t>1，周爸今天讲的双向操练非常棒，信心与顺服，感动与行动的关系。从灵里发出行动很好，从行动带出灵里的感动也很好，都是操练的路。不要只坐等感动，或把没有感动作为不行动的理由，就会成为属灵的旁通或借口。2，我们的双重身份，对天父，作真儿子；对耶稣，作新妇。是交错上升，并行的，不同阶段会有不同重点，都是圣灵的工作，要依靠圣灵的引导。我个人的经历就是如此。在新妇的恩膏中，重点是向着新郎纵向的爱，与主来关锁，虽然明白也努力爱别的新妇小妹，但具体落实在各种人际关系上好像还是不得具体的要领，因为这不是新妇层面</w:t>
      </w:r>
      <w:r w:rsidRPr="009B7C79">
        <w:rPr>
          <w:rFonts w:hint="eastAsia"/>
        </w:rPr>
        <w:t>的重点和恩膏所在；从</w:t>
      </w:r>
      <w:r>
        <w:rPr>
          <w:rFonts w:hint="eastAsia"/>
        </w:rPr>
        <w:t>作</w:t>
      </w:r>
      <w:r w:rsidRPr="009B7C79">
        <w:rPr>
          <w:rFonts w:hint="eastAsia"/>
        </w:rPr>
        <w:t>真儿子，对身边的人很有感觉，无</w:t>
      </w:r>
      <w:r>
        <w:rPr>
          <w:rFonts w:hint="eastAsia"/>
        </w:rPr>
        <w:t>论对肉身的属灵的父母儿女平辈，都有很多实际的指引和操练，这就是作</w:t>
      </w:r>
      <w:r w:rsidRPr="009B7C79">
        <w:rPr>
          <w:rFonts w:hint="eastAsia"/>
        </w:rPr>
        <w:t>真儿子的重点和恩膏所在。这两种身份的突破和身量的不断操练成熟，是互补的，交错上升的。</w:t>
      </w:r>
    </w:p>
    <w:sectPr w:rsidR="00AB50F1" w:rsidRPr="00B84CC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1441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9B3"/>
    <w:rsid w:val="00045CB3"/>
    <w:rsid w:val="00046464"/>
    <w:rsid w:val="00051D47"/>
    <w:rsid w:val="000658AD"/>
    <w:rsid w:val="00065BB1"/>
    <w:rsid w:val="00067333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10D2"/>
    <w:rsid w:val="000C341C"/>
    <w:rsid w:val="000C5A9A"/>
    <w:rsid w:val="000D1017"/>
    <w:rsid w:val="000D105F"/>
    <w:rsid w:val="000D3F69"/>
    <w:rsid w:val="000E1733"/>
    <w:rsid w:val="000E53C1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71A"/>
    <w:rsid w:val="001D0831"/>
    <w:rsid w:val="001D1163"/>
    <w:rsid w:val="001D4561"/>
    <w:rsid w:val="001E1278"/>
    <w:rsid w:val="001E5F96"/>
    <w:rsid w:val="001F13BC"/>
    <w:rsid w:val="001F22D3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41822"/>
    <w:rsid w:val="00242DA2"/>
    <w:rsid w:val="002439C6"/>
    <w:rsid w:val="00251662"/>
    <w:rsid w:val="00252C44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70B"/>
    <w:rsid w:val="00445360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86FF5"/>
    <w:rsid w:val="00493132"/>
    <w:rsid w:val="004A1B78"/>
    <w:rsid w:val="004A7A9A"/>
    <w:rsid w:val="004B0953"/>
    <w:rsid w:val="004B24B9"/>
    <w:rsid w:val="004B679F"/>
    <w:rsid w:val="004B7D9F"/>
    <w:rsid w:val="004C0DEF"/>
    <w:rsid w:val="004D037F"/>
    <w:rsid w:val="004D16B5"/>
    <w:rsid w:val="004D4BEC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78B0"/>
    <w:rsid w:val="00601B14"/>
    <w:rsid w:val="00602888"/>
    <w:rsid w:val="0061248A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1EA6"/>
    <w:rsid w:val="006E3DF6"/>
    <w:rsid w:val="006E56F5"/>
    <w:rsid w:val="006F43AC"/>
    <w:rsid w:val="0070394F"/>
    <w:rsid w:val="00703A54"/>
    <w:rsid w:val="0070540A"/>
    <w:rsid w:val="00707DE2"/>
    <w:rsid w:val="007108A8"/>
    <w:rsid w:val="00711AAD"/>
    <w:rsid w:val="007131CA"/>
    <w:rsid w:val="00715329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4ED9"/>
    <w:rsid w:val="007D78FE"/>
    <w:rsid w:val="007E03E6"/>
    <w:rsid w:val="007E2903"/>
    <w:rsid w:val="007E492A"/>
    <w:rsid w:val="007E5518"/>
    <w:rsid w:val="007F0E1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893"/>
    <w:rsid w:val="00830944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1A4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76461"/>
    <w:rsid w:val="0098306C"/>
    <w:rsid w:val="00984300"/>
    <w:rsid w:val="00984D3B"/>
    <w:rsid w:val="009906E0"/>
    <w:rsid w:val="0099336E"/>
    <w:rsid w:val="009962F8"/>
    <w:rsid w:val="00996D0D"/>
    <w:rsid w:val="009A019B"/>
    <w:rsid w:val="009A101A"/>
    <w:rsid w:val="009B75EA"/>
    <w:rsid w:val="009B7C79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2054"/>
    <w:rsid w:val="00AA31A9"/>
    <w:rsid w:val="00AA3884"/>
    <w:rsid w:val="00AA4B24"/>
    <w:rsid w:val="00AB0D02"/>
    <w:rsid w:val="00AB25BA"/>
    <w:rsid w:val="00AB307A"/>
    <w:rsid w:val="00AB4C6F"/>
    <w:rsid w:val="00AB50F1"/>
    <w:rsid w:val="00AC0344"/>
    <w:rsid w:val="00AC7FDD"/>
    <w:rsid w:val="00AD1191"/>
    <w:rsid w:val="00AD325A"/>
    <w:rsid w:val="00AD5534"/>
    <w:rsid w:val="00AE46ED"/>
    <w:rsid w:val="00AE5D24"/>
    <w:rsid w:val="00AF4BC0"/>
    <w:rsid w:val="00AF4C3E"/>
    <w:rsid w:val="00B035D0"/>
    <w:rsid w:val="00B05183"/>
    <w:rsid w:val="00B056CF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C3E60"/>
    <w:rsid w:val="00CD1A69"/>
    <w:rsid w:val="00CD51F3"/>
    <w:rsid w:val="00CD6688"/>
    <w:rsid w:val="00CD6D0E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1AC2"/>
    <w:rsid w:val="00F23A0B"/>
    <w:rsid w:val="00F259AC"/>
    <w:rsid w:val="00F3038A"/>
    <w:rsid w:val="00F324A4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47E62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2D7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2018-06-25T12:44:00Z</dcterms:created>
  <dcterms:modified xsi:type="dcterms:W3CDTF">2018-06-25T16:51:00Z</dcterms:modified>
</cp:coreProperties>
</file>