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99336E">
        <w:rPr>
          <w:rFonts w:hint="eastAsia"/>
          <w:b/>
          <w:sz w:val="28"/>
        </w:rPr>
        <w:t>4</w:t>
      </w:r>
      <w:r w:rsidR="00152DD9">
        <w:rPr>
          <w:rFonts w:hint="eastAsia"/>
          <w:b/>
          <w:sz w:val="28"/>
        </w:rPr>
        <w:t>23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835F4F" w:rsidRPr="00835F4F" w:rsidRDefault="00835F4F" w:rsidP="00835F4F">
      <w:r w:rsidRPr="00835F4F">
        <w:t>【约19:28】这事以后，耶稣知道各样的事已经成了，为要使经上的话应验，就说，我渴了。</w:t>
      </w:r>
    </w:p>
    <w:p w:rsidR="00601B14" w:rsidRPr="00601B14" w:rsidRDefault="003777C3" w:rsidP="00601B14">
      <w:r>
        <w:t>耶稣知道各样事情他已经预备好了，幔子已经裂开。我看到婚</w:t>
      </w:r>
      <w:r>
        <w:rPr>
          <w:rFonts w:hint="eastAsia"/>
        </w:rPr>
        <w:t>宴</w:t>
      </w:r>
      <w:r w:rsidR="00835F4F" w:rsidRPr="00835F4F">
        <w:t>的预备、非常豪华，看到父的心何等的欢喜快乐。一切已经由基督在地上做成，父邀请我们每一位赴婚</w:t>
      </w:r>
      <w:r w:rsidR="00601B14">
        <w:rPr>
          <w:rFonts w:hint="eastAsia"/>
        </w:rPr>
        <w:t>宴</w:t>
      </w:r>
      <w:r w:rsidR="00835F4F" w:rsidRPr="00835F4F">
        <w:t>，他非常喜乐，因为他的儿女要回去了。并且看到天堂被爱激励，</w:t>
      </w:r>
      <w:r w:rsidR="00601B14">
        <w:rPr>
          <w:rFonts w:hint="eastAsia"/>
        </w:rPr>
        <w:t>与</w:t>
      </w:r>
      <w:r w:rsidR="00835F4F" w:rsidRPr="00835F4F">
        <w:t>地上完全不同。</w:t>
      </w:r>
      <w:r w:rsidR="00601B14" w:rsidRPr="00601B14">
        <w:t>昨天的敬拜我深深感受到，仿佛父母在春节预备了那么丰富的宴席，但一个儿女都没回来，他们的心是如何感受？感到我们有拦阻，地上的仇敌非常嫉妒，使我们受到拦阻。</w:t>
      </w:r>
    </w:p>
    <w:p w:rsidR="00601B14" w:rsidRPr="00601B14" w:rsidRDefault="00601B14" w:rsidP="00601B14">
      <w:r w:rsidRPr="00601B14">
        <w:t>牧者讲到孤儿的灵。亚当、夏娃因自己的选择有了这个罪的污染，我们也是这样。变成孤儿就有很多模式，比如非常自主。我看到该隐和亚伯。该隐不被悦纳就被冒犯以至于杀人。我深深感受到我们也有孤儿的灵。这是一个很深的拦</w:t>
      </w:r>
      <w:r>
        <w:t>阻。我觉得我自己在敬拜的里面看到耶稣说预备好了。我感到我自己因</w:t>
      </w:r>
      <w:r>
        <w:rPr>
          <w:rFonts w:hint="eastAsia"/>
        </w:rPr>
        <w:t>着</w:t>
      </w:r>
      <w:r w:rsidRPr="00601B14">
        <w:t>孤儿的灵有这么强烈的自我保护。要成功就一定有骄傲自义。而耶稣是那么虚己的服侍我。我深深感受到在天堂一定敬拜这位谦卑的王，因为他比地上最卑微的人更加卑微来服侍我。</w:t>
      </w:r>
    </w:p>
    <w:p w:rsidR="00601B14" w:rsidRPr="00601B14" w:rsidRDefault="00601B14" w:rsidP="00601B14">
      <w:r w:rsidRPr="00601B14">
        <w:t>我不担忧我与婚宴相差多远，我看到我要下来，因为一切都已经成了。他预备的是我。借着丽艳的见证，我们知道若不预备成为第三类得胜者，我们面临到的是极大的考验。好像以诺一样，预备自己与神同行，诺亚预备方舟。平台上耶稣邀请我们每一位，你相信吗？信就改变。我觉得很多的挑战不容易，求神帮助我拿掉拦阻。相信这位谦卑的王一定服侍我们。我内心看到这位谦卑的王，深觉得不公平，为什么要服侍我？我想我要预备好。</w:t>
      </w:r>
    </w:p>
    <w:p w:rsidR="00152DD9" w:rsidRPr="009962F8" w:rsidRDefault="00152DD9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763E5F" w:rsidRDefault="00601B14" w:rsidP="008D561D">
      <w:pPr>
        <w:pStyle w:val="Default"/>
        <w:snapToGrid w:val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讲到孤儿的心怎么处理。孙师母看到画面，天上预备婚宴，很多桌子，很豪华，都在忙碌。另外，看到仇敌在拦阻人进入婚宴，主要是孤儿的心。小儿子、大儿子都是孤儿。小儿子要离家出走，不愿意跟父亲在一起；大儿子虽然在家里，只是做事，没有拥有父亲的财产，心里也是远离父亲的。还有一类是大儿子和小儿子的混合型，外面是大儿子，里面是小儿子</w:t>
      </w:r>
      <w:r w:rsidR="000F0A4B">
        <w:rPr>
          <w:rFonts w:asciiTheme="minorEastAsia" w:eastAsiaTheme="minorEastAsia" w:hAnsiTheme="minorEastAsia" w:hint="eastAsia"/>
        </w:rPr>
        <w:t>。孤儿的心就想白手起家，不容易拥有产业，容易造成分裂。孤儿的心对领受佳恩的产业有拦阻。神给我们佳恩的产业是作第三类得胜者作新妇，是很荣耀的产业。但孤儿的心不稀罕这些产业，就在旷野里兜圈子，这里抓一下，那里抓一下。新妇的产业才是终极的产业，就像伊甸园里有很多果树，但只有生命树的果子才最重要。现在网上有很多好的东西，但只有新妇才是终极的产业。我们看到离开佳恩的都是有孤儿的心，轻看佳恩的产业，一旦有矛盾，就离开了。大儿子没有除掉孤儿的心，留在家里</w:t>
      </w:r>
      <w:r w:rsidR="00692378">
        <w:rPr>
          <w:rFonts w:asciiTheme="minorEastAsia" w:eastAsiaTheme="minorEastAsia" w:hAnsiTheme="minorEastAsia" w:hint="eastAsia"/>
        </w:rPr>
        <w:t>没有看重产业，跟父亲的心远离，</w:t>
      </w:r>
      <w:r w:rsidR="000F0A4B">
        <w:rPr>
          <w:rFonts w:asciiTheme="minorEastAsia" w:eastAsiaTheme="minorEastAsia" w:hAnsiTheme="minorEastAsia" w:hint="eastAsia"/>
        </w:rPr>
        <w:t>也还是孤儿。孙师母被光照出有孤儿的心，看到耶稣不断地虚己在服侍她，她很感动。耶稣这样荣耀却愿意服侍我们，所以我们也要下来。面对这种情况，要学习先辈以诺、诺亚，与神同行预备方舟，不要效法</w:t>
      </w:r>
      <w:r w:rsidR="00692378">
        <w:rPr>
          <w:rFonts w:asciiTheme="minorEastAsia" w:eastAsiaTheme="minorEastAsia" w:hAnsiTheme="minorEastAsia" w:hint="eastAsia"/>
        </w:rPr>
        <w:t>该隐因为嫉妒杀了兄弟，也不要效法</w:t>
      </w:r>
      <w:r w:rsidR="000F0A4B">
        <w:rPr>
          <w:rFonts w:asciiTheme="minorEastAsia" w:eastAsiaTheme="minorEastAsia" w:hAnsiTheme="minorEastAsia" w:hint="eastAsia"/>
        </w:rPr>
        <w:t>以色列人在旷野倒毙。</w:t>
      </w:r>
    </w:p>
    <w:p w:rsidR="000F0A4B" w:rsidRPr="000F0A4B" w:rsidRDefault="00692378" w:rsidP="008D561D">
      <w:pPr>
        <w:pStyle w:val="Default"/>
        <w:snapToGrid w:val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我们作第三类得胜者需要对付孤儿的心。第三类得胜者是关乎身份认同。</w:t>
      </w:r>
      <w:r w:rsidR="000F0A4B">
        <w:rPr>
          <w:rFonts w:asciiTheme="minorEastAsia" w:eastAsiaTheme="minorEastAsia" w:hAnsiTheme="minorEastAsia" w:hint="eastAsia"/>
        </w:rPr>
        <w:t>第一类得胜者关乎价值观</w:t>
      </w:r>
      <w:r w:rsidR="00D01A7E">
        <w:rPr>
          <w:rFonts w:asciiTheme="minorEastAsia" w:eastAsiaTheme="minorEastAsia" w:hAnsiTheme="minorEastAsia" w:hint="eastAsia"/>
        </w:rPr>
        <w:t>和生活模式。</w:t>
      </w:r>
      <w:r w:rsidR="000F0A4B">
        <w:rPr>
          <w:rFonts w:asciiTheme="minorEastAsia" w:eastAsiaTheme="minorEastAsia" w:hAnsiTheme="minorEastAsia" w:hint="eastAsia"/>
        </w:rPr>
        <w:t>比如教导孩子要好好读书，就反映出价值观。价值观影响你的生活模式，会影响下一代。第二类得胜者</w:t>
      </w:r>
      <w:r w:rsidR="00D01A7E">
        <w:rPr>
          <w:rFonts w:asciiTheme="minorEastAsia" w:eastAsiaTheme="minorEastAsia" w:hAnsiTheme="minorEastAsia" w:hint="eastAsia"/>
        </w:rPr>
        <w:t>就是要改变肉体，肉体就</w:t>
      </w:r>
      <w:r w:rsidR="00D01A7E">
        <w:rPr>
          <w:rFonts w:asciiTheme="minorEastAsia" w:eastAsiaTheme="minorEastAsia" w:hAnsiTheme="minorEastAsia" w:hint="eastAsia"/>
        </w:rPr>
        <w:lastRenderedPageBreak/>
        <w:t>是</w:t>
      </w:r>
      <w:r w:rsidR="000F0A4B">
        <w:rPr>
          <w:rFonts w:asciiTheme="minorEastAsia" w:eastAsiaTheme="minorEastAsia" w:hAnsiTheme="minorEastAsia" w:hint="eastAsia"/>
        </w:rPr>
        <w:t>你的行为模式，</w:t>
      </w:r>
      <w:r w:rsidR="00D01A7E">
        <w:rPr>
          <w:rFonts w:asciiTheme="minorEastAsia" w:eastAsiaTheme="minorEastAsia" w:hAnsiTheme="minorEastAsia" w:hint="eastAsia"/>
        </w:rPr>
        <w:t>完美主义、取悦于人、消极抱怨怒气嫉妒等，这些是属肉体的</w:t>
      </w:r>
      <w:r w:rsidR="000F0A4B">
        <w:rPr>
          <w:rFonts w:asciiTheme="minorEastAsia" w:eastAsiaTheme="minorEastAsia" w:hAnsiTheme="minorEastAsia" w:hint="eastAsia"/>
        </w:rPr>
        <w:t>。第三类得胜者关乎你的</w:t>
      </w:r>
      <w:r w:rsidR="003B5BDF">
        <w:rPr>
          <w:rFonts w:asciiTheme="minorEastAsia" w:eastAsiaTheme="minorEastAsia" w:hAnsiTheme="minorEastAsia" w:hint="eastAsia"/>
        </w:rPr>
        <w:t>身份你是谁，是你的核心身份</w:t>
      </w:r>
      <w:r w:rsidR="00D01A7E">
        <w:rPr>
          <w:rFonts w:asciiTheme="minorEastAsia" w:eastAsiaTheme="minorEastAsia" w:hAnsiTheme="minorEastAsia" w:hint="eastAsia"/>
        </w:rPr>
        <w:t>，是在急难中表现出来的你是谁</w:t>
      </w:r>
      <w:r w:rsidR="003B5BDF">
        <w:rPr>
          <w:rFonts w:asciiTheme="minorEastAsia" w:eastAsiaTheme="minorEastAsia" w:hAnsiTheme="minorEastAsia" w:hint="eastAsia"/>
        </w:rPr>
        <w:t>。孤儿的心</w:t>
      </w:r>
      <w:r>
        <w:rPr>
          <w:rFonts w:asciiTheme="minorEastAsia" w:eastAsiaTheme="minorEastAsia" w:hAnsiTheme="minorEastAsia" w:hint="eastAsia"/>
        </w:rPr>
        <w:t>是</w:t>
      </w:r>
      <w:r w:rsidR="003B5BDF">
        <w:rPr>
          <w:rFonts w:asciiTheme="minorEastAsia" w:eastAsiaTheme="minorEastAsia" w:hAnsiTheme="minorEastAsia" w:hint="eastAsia"/>
        </w:rPr>
        <w:t>在核心没有</w:t>
      </w:r>
      <w:r>
        <w:rPr>
          <w:rFonts w:asciiTheme="minorEastAsia" w:eastAsiaTheme="minorEastAsia" w:hAnsiTheme="minorEastAsia" w:hint="eastAsia"/>
        </w:rPr>
        <w:t>认</w:t>
      </w:r>
      <w:r w:rsidR="003B5BDF">
        <w:rPr>
          <w:rFonts w:asciiTheme="minorEastAsia" w:eastAsiaTheme="minorEastAsia" w:hAnsiTheme="minorEastAsia" w:hint="eastAsia"/>
        </w:rPr>
        <w:t>为自己是天父的儿子。如果我们的核心是天父的儿子、基督的新妇</w:t>
      </w:r>
      <w:r>
        <w:rPr>
          <w:rFonts w:asciiTheme="minorEastAsia" w:eastAsiaTheme="minorEastAsia" w:hAnsiTheme="minorEastAsia" w:hint="eastAsia"/>
        </w:rPr>
        <w:t>，</w:t>
      </w:r>
      <w:r w:rsidR="00D01A7E">
        <w:rPr>
          <w:rFonts w:asciiTheme="minorEastAsia" w:eastAsiaTheme="minorEastAsia" w:hAnsiTheme="minorEastAsia" w:hint="eastAsia"/>
        </w:rPr>
        <w:t>这是我们的核心身份，我们爱他就是自然的。</w:t>
      </w:r>
      <w:r w:rsidR="003B5BDF">
        <w:rPr>
          <w:rFonts w:asciiTheme="minorEastAsia" w:eastAsiaTheme="minorEastAsia" w:hAnsiTheme="minorEastAsia" w:hint="eastAsia"/>
        </w:rPr>
        <w:t>孤儿的心不像邪灵，是不能被赶走，不能靠医治释放</w:t>
      </w:r>
      <w:r w:rsidR="00D01A7E">
        <w:rPr>
          <w:rFonts w:asciiTheme="minorEastAsia" w:eastAsiaTheme="minorEastAsia" w:hAnsiTheme="minorEastAsia" w:hint="eastAsia"/>
        </w:rPr>
        <w:t>，这是地位问题</w:t>
      </w:r>
      <w:r w:rsidR="003B5BDF">
        <w:rPr>
          <w:rFonts w:asciiTheme="minorEastAsia" w:eastAsiaTheme="minorEastAsia" w:hAnsiTheme="minorEastAsia" w:hint="eastAsia"/>
        </w:rPr>
        <w:t>。第二也不是靠对孤儿的特</w:t>
      </w:r>
      <w:r w:rsidR="00084BA4">
        <w:rPr>
          <w:rFonts w:asciiTheme="minorEastAsia" w:eastAsiaTheme="minorEastAsia" w:hAnsiTheme="minorEastAsia" w:hint="eastAsia"/>
        </w:rPr>
        <w:t>征</w:t>
      </w:r>
      <w:r w:rsidR="003B5BDF">
        <w:rPr>
          <w:rFonts w:asciiTheme="minorEastAsia" w:eastAsiaTheme="minorEastAsia" w:hAnsiTheme="minorEastAsia" w:hint="eastAsia"/>
        </w:rPr>
        <w:t>认识得很多就能消除，光指出他的问题并不会解决这个问题。</w:t>
      </w:r>
      <w:r w:rsidR="00D01A7E">
        <w:rPr>
          <w:rFonts w:asciiTheme="minorEastAsia" w:eastAsiaTheme="minorEastAsia" w:hAnsiTheme="minorEastAsia" w:hint="eastAsia"/>
        </w:rPr>
        <w:t>有怒气、嫉妒，被指出来可能会更被强化。</w:t>
      </w:r>
    </w:p>
    <w:p w:rsidR="000F0A4B" w:rsidRDefault="003B5BDF" w:rsidP="008D561D">
      <w:pPr>
        <w:pStyle w:val="Default"/>
        <w:snapToGrid w:val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孤儿</w:t>
      </w:r>
      <w:r w:rsidR="00084BA4">
        <w:rPr>
          <w:rFonts w:asciiTheme="minorEastAsia" w:eastAsiaTheme="minorEastAsia" w:hAnsiTheme="minorEastAsia" w:hint="eastAsia"/>
        </w:rPr>
        <w:t>的心</w:t>
      </w:r>
      <w:r>
        <w:rPr>
          <w:rFonts w:asciiTheme="minorEastAsia" w:eastAsiaTheme="minorEastAsia" w:hAnsiTheme="minorEastAsia" w:hint="eastAsia"/>
        </w:rPr>
        <w:t>需要被爱融化。加2：20 是去除孤儿的心的途径。</w:t>
      </w:r>
      <w:r w:rsidR="006A316D">
        <w:rPr>
          <w:rFonts w:asciiTheme="minorEastAsia" w:eastAsiaTheme="minorEastAsia" w:hAnsiTheme="minorEastAsia" w:hint="eastAsia"/>
        </w:rPr>
        <w:t>他是爱我为我舍己。</w:t>
      </w:r>
      <w:r>
        <w:rPr>
          <w:rFonts w:asciiTheme="minorEastAsia" w:eastAsiaTheme="minorEastAsia" w:hAnsiTheme="minorEastAsia" w:hint="eastAsia"/>
        </w:rPr>
        <w:t>孤儿</w:t>
      </w:r>
      <w:r w:rsidR="00084BA4">
        <w:rPr>
          <w:rFonts w:asciiTheme="minorEastAsia" w:eastAsiaTheme="minorEastAsia" w:hAnsiTheme="minorEastAsia" w:hint="eastAsia"/>
        </w:rPr>
        <w:t>的心</w:t>
      </w:r>
      <w:r>
        <w:rPr>
          <w:rFonts w:asciiTheme="minorEastAsia" w:eastAsiaTheme="minorEastAsia" w:hAnsiTheme="minorEastAsia" w:hint="eastAsia"/>
        </w:rPr>
        <w:t>领受到十字架的爱，被爱融化，爱成为唯一满足，成为身份认同，领受爱</w:t>
      </w:r>
      <w:r w:rsidR="006A316D">
        <w:rPr>
          <w:rFonts w:asciiTheme="minorEastAsia" w:eastAsiaTheme="minorEastAsia" w:hAnsiTheme="minorEastAsia" w:hint="eastAsia"/>
        </w:rPr>
        <w:t>越</w:t>
      </w:r>
      <w:r w:rsidR="006A316D">
        <w:rPr>
          <w:rFonts w:asciiTheme="minorEastAsia" w:eastAsiaTheme="minorEastAsia" w:hAnsiTheme="minorEastAsia" w:hint="eastAsia"/>
        </w:rPr>
        <w:t>多，爱充满了他，身份认同就</w:t>
      </w:r>
      <w:r w:rsidR="006A316D">
        <w:rPr>
          <w:rFonts w:asciiTheme="minorEastAsia" w:eastAsiaTheme="minorEastAsia" w:hAnsiTheme="minorEastAsia" w:hint="eastAsia"/>
        </w:rPr>
        <w:t>从孤儿</w:t>
      </w:r>
      <w:r w:rsidR="006A316D">
        <w:rPr>
          <w:rFonts w:asciiTheme="minorEastAsia" w:eastAsiaTheme="minorEastAsia" w:hAnsiTheme="minorEastAsia" w:hint="eastAsia"/>
        </w:rPr>
        <w:t>转移到</w:t>
      </w:r>
      <w:r w:rsidR="006A316D">
        <w:rPr>
          <w:rFonts w:asciiTheme="minorEastAsia" w:eastAsiaTheme="minorEastAsia" w:hAnsiTheme="minorEastAsia" w:hint="eastAsia"/>
        </w:rPr>
        <w:t>爱的对象</w:t>
      </w:r>
      <w:r w:rsidR="006A316D">
        <w:rPr>
          <w:rFonts w:asciiTheme="minorEastAsia" w:eastAsiaTheme="minorEastAsia" w:hAnsiTheme="minorEastAsia" w:hint="eastAsia"/>
        </w:rPr>
        <w:t>里面。这样儿子新妇等身份就从边缘</w:t>
      </w:r>
      <w:r>
        <w:rPr>
          <w:rFonts w:asciiTheme="minorEastAsia" w:eastAsiaTheme="minorEastAsia" w:hAnsiTheme="minorEastAsia" w:hint="eastAsia"/>
        </w:rPr>
        <w:t>转移到核心</w:t>
      </w:r>
      <w:r w:rsidR="006A316D">
        <w:rPr>
          <w:rFonts w:asciiTheme="minorEastAsia" w:eastAsiaTheme="minorEastAsia" w:hAnsiTheme="minorEastAsia" w:hint="eastAsia"/>
        </w:rPr>
        <w:t>，成为他的核心身份</w:t>
      </w:r>
      <w:r>
        <w:rPr>
          <w:rFonts w:asciiTheme="minorEastAsia" w:eastAsiaTheme="minorEastAsia" w:hAnsiTheme="minorEastAsia" w:hint="eastAsia"/>
        </w:rPr>
        <w:t>。</w:t>
      </w:r>
    </w:p>
    <w:p w:rsidR="003B5BDF" w:rsidRDefault="00084BA4" w:rsidP="008D561D">
      <w:pPr>
        <w:pStyle w:val="Default"/>
        <w:snapToGrid w:val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十</w:t>
      </w:r>
      <w:r w:rsidR="003B5BDF">
        <w:rPr>
          <w:rFonts w:asciiTheme="minorEastAsia" w:eastAsiaTheme="minorEastAsia" w:hAnsiTheme="minorEastAsia" w:hint="eastAsia"/>
        </w:rPr>
        <w:t>架七言</w:t>
      </w:r>
      <w:r>
        <w:rPr>
          <w:rFonts w:asciiTheme="minorEastAsia" w:eastAsiaTheme="minorEastAsia" w:hAnsiTheme="minorEastAsia" w:hint="eastAsia"/>
        </w:rPr>
        <w:t>中</w:t>
      </w:r>
      <w:r w:rsidR="003B5BDF">
        <w:rPr>
          <w:rFonts w:asciiTheme="minorEastAsia" w:eastAsiaTheme="minorEastAsia" w:hAnsiTheme="minorEastAsia" w:hint="eastAsia"/>
        </w:rPr>
        <w:t>第一言是领受</w:t>
      </w:r>
      <w:r>
        <w:rPr>
          <w:rFonts w:asciiTheme="minorEastAsia" w:eastAsiaTheme="minorEastAsia" w:hAnsiTheme="minorEastAsia" w:hint="eastAsia"/>
        </w:rPr>
        <w:t>神</w:t>
      </w:r>
      <w:r w:rsidR="003B5BDF">
        <w:rPr>
          <w:rFonts w:asciiTheme="minorEastAsia" w:eastAsiaTheme="minorEastAsia" w:hAnsiTheme="minorEastAsia" w:hint="eastAsia"/>
        </w:rPr>
        <w:t>赦免</w:t>
      </w:r>
      <w:r>
        <w:rPr>
          <w:rFonts w:asciiTheme="minorEastAsia" w:eastAsiaTheme="minorEastAsia" w:hAnsiTheme="minorEastAsia" w:hint="eastAsia"/>
        </w:rPr>
        <w:t>罪人</w:t>
      </w:r>
      <w:r w:rsidR="003B5BDF">
        <w:rPr>
          <w:rFonts w:asciiTheme="minorEastAsia" w:eastAsiaTheme="minorEastAsia" w:hAnsiTheme="minorEastAsia" w:hint="eastAsia"/>
        </w:rPr>
        <w:t>怜悯我们的爱，而第四言是在情感上领受爱。耶稣在十字架上呼吁，让我们认识到他情感的需要，他需要新妇的爱。我们要得着新妇的心，首先要体会耶稣的心耶稣的情感的需要。</w:t>
      </w:r>
      <w:r>
        <w:rPr>
          <w:rFonts w:asciiTheme="minorEastAsia" w:eastAsiaTheme="minorEastAsia" w:hAnsiTheme="minorEastAsia" w:hint="eastAsia"/>
        </w:rPr>
        <w:t>其次还要</w:t>
      </w:r>
      <w:r w:rsidR="003B5BDF">
        <w:rPr>
          <w:rFonts w:asciiTheme="minorEastAsia" w:eastAsiaTheme="minorEastAsia" w:hAnsiTheme="minorEastAsia" w:hint="eastAsia"/>
        </w:rPr>
        <w:t>有耶稣的眼光看自己看别人，</w:t>
      </w:r>
      <w:r>
        <w:rPr>
          <w:rFonts w:asciiTheme="minorEastAsia" w:eastAsiaTheme="minorEastAsia" w:hAnsiTheme="minorEastAsia" w:hint="eastAsia"/>
        </w:rPr>
        <w:t>第三</w:t>
      </w:r>
      <w:r w:rsidR="003B5BDF">
        <w:rPr>
          <w:rFonts w:asciiTheme="minorEastAsia" w:eastAsiaTheme="minorEastAsia" w:hAnsiTheme="minorEastAsia" w:hint="eastAsia"/>
        </w:rPr>
        <w:t>还要以耶稣为我们唯一的热情领受并活出耶稣的爱。</w:t>
      </w:r>
    </w:p>
    <w:p w:rsidR="00084BA4" w:rsidRPr="00084BA4" w:rsidRDefault="003B5BDF" w:rsidP="003777C3">
      <w:pPr>
        <w:pStyle w:val="Defaul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hint="eastAsia"/>
        </w:rPr>
        <w:t>我们现在还是在第一步，现在读一段第一卷5</w:t>
      </w:r>
      <w:r w:rsidR="00084BA4">
        <w:rPr>
          <w:rFonts w:asciiTheme="minorEastAsia" w:eastAsiaTheme="minorEastAsia" w:hAnsiTheme="minorEastAsia"/>
        </w:rPr>
        <w:t>.1&lt;</w:t>
      </w:r>
      <w:r w:rsidR="00084BA4" w:rsidRPr="00084BA4">
        <w:rPr>
          <w:rFonts w:asciiTheme="minorEastAsia" w:eastAsiaTheme="minorEastAsia" w:hAnsiTheme="minorEastAsia" w:cstheme="minorBidi"/>
          <w:bCs/>
          <w:color w:val="auto"/>
        </w:rPr>
        <w:t>温柔的新妇，请你来服侍我</w:t>
      </w:r>
      <w:r w:rsidR="00084BA4">
        <w:rPr>
          <w:rFonts w:asciiTheme="minorEastAsia" w:eastAsiaTheme="minorEastAsia" w:hAnsiTheme="minorEastAsia" w:cstheme="minorBidi"/>
          <w:bCs/>
          <w:color w:val="auto"/>
        </w:rPr>
        <w:t>&gt;</w:t>
      </w:r>
      <w:r w:rsidR="00084BA4">
        <w:rPr>
          <w:rFonts w:asciiTheme="minorEastAsia" w:eastAsiaTheme="minorEastAsia" w:hAnsiTheme="minorEastAsia" w:cstheme="minorBidi" w:hint="eastAsia"/>
          <w:bCs/>
          <w:color w:val="auto"/>
        </w:rPr>
        <w:t>。“</w:t>
      </w:r>
      <w:r w:rsidR="00084BA4" w:rsidRPr="00084BA4">
        <w:rPr>
          <w:rFonts w:asciiTheme="minorEastAsia" w:eastAsiaTheme="minorEastAsia" w:hAnsiTheme="minorEastAsia" w:cstheme="minorBidi"/>
          <w:bCs/>
          <w:color w:val="auto"/>
        </w:rPr>
        <w:t>珂莱尔，请你过来，依偎在我身边。你的爱带给我极大的安慰。虽然你很渺小和柔弱，虽然你有缺点；在试探面前，表现得很软弱，但是不管怎样， 你的爱都给我带来了安慰。求你不要再怀疑我了。求你在我伤心难过的时候， 过来拥抱我。求你用爱吸引我， 使我不去思考将来的事情。当你靠近我的时候，我的世界就被翻转。因为你的一个小小微笑和爱的表示， 就把我的哀哭顿时变成了跳舞。请你不要低估一个渺小的灵魂带给我的关爱。是啊， 连天使都在花园里服侍我。我的小不点， 虽然你微不足道，但是你在服侍我。面对将来恐怖可怕的前景，面对我每天必须经历的血雨腥风，信不信由你，你亲密的关系和纯洁的爱情可以彻底改变我的心情， 使我的忧伤变成平静和喜乐。 我的新妇就应该这样服侍我的。</w:t>
      </w:r>
      <w:r w:rsidR="00084BA4" w:rsidRPr="00084BA4">
        <w:rPr>
          <w:rFonts w:asciiTheme="minorEastAsia" w:eastAsiaTheme="minorEastAsia" w:hAnsiTheme="minorEastAsia" w:cstheme="minorBidi"/>
          <w:bCs/>
        </w:rPr>
        <w:t>我从战场上，回到家里的时候，她站在门口，用温暖的爱服侍我：她抚摸我的额头，脱去我的鞋子，亲吻我的双脚。她充满温情，翘首等着我的归来。她缠裹和包扎因冷漠，嘲笑，鞭打和殴打带给我的创伤。她为我摘下荆棘冠冕，在伤口处涂上膏油，以抚平我额头上锥心刺骨的疼痛。我的新妇，这就是我呼召你们要做的事情。”</w:t>
      </w:r>
    </w:p>
    <w:p w:rsidR="00084BA4" w:rsidRPr="00084BA4" w:rsidRDefault="00084BA4" w:rsidP="00084BA4">
      <w:pPr>
        <w:pStyle w:val="Default"/>
        <w:snapToGrid w:val="0"/>
        <w:rPr>
          <w:rFonts w:asciiTheme="minorEastAsia" w:eastAsiaTheme="minorEastAsia" w:hAnsiTheme="minorEastAsia" w:cstheme="minorBidi" w:hint="eastAsia"/>
          <w:bCs/>
          <w:color w:val="auto"/>
        </w:rPr>
      </w:pPr>
      <w:r w:rsidRPr="00084BA4">
        <w:rPr>
          <w:rFonts w:asciiTheme="minorEastAsia" w:eastAsiaTheme="minorEastAsia" w:hAnsiTheme="minorEastAsia" w:cstheme="minorBidi" w:hint="eastAsia"/>
          <w:bCs/>
          <w:color w:val="auto"/>
        </w:rPr>
        <w:t>这些话语给我们的观念带来颠覆，我们需要这样的颠覆才能体会耶稣的情感。</w:t>
      </w:r>
    </w:p>
    <w:p w:rsidR="00084BA4" w:rsidRPr="00763E5F" w:rsidRDefault="00084BA4" w:rsidP="00084BA4">
      <w:pPr>
        <w:pStyle w:val="Default"/>
        <w:snapToGrid w:val="0"/>
        <w:rPr>
          <w:rFonts w:asciiTheme="minorEastAsia" w:eastAsiaTheme="minorEastAsia" w:hAnsiTheme="minorEastAsia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045CB3" w:rsidRDefault="00CB6DC5" w:rsidP="00CD51F3">
      <w:pPr>
        <w:rPr>
          <w:rFonts w:hint="eastAsia"/>
        </w:rPr>
      </w:pPr>
      <w:r w:rsidRPr="00CB6DC5">
        <w:rPr>
          <w:rFonts w:hint="eastAsia"/>
        </w:rPr>
        <w:t>爱是互相的，双向的，互动的，单方面的爱只能培养出懒散无聊没有出息的。三位一体的神之间的关系是相互的尊荣，共同拥有我们对每一位格的敬拜尊崇。上周宣教点有些状况出现，身为领袖的就需要有真儿子的心，也需要有真父母的心，在儿女门徒伤害出卖逃离自己时需要饶恕他们的软弱，挽回他们的心，环境是显出我们失败者软弱者的短板，需要到神面前承认自己的惧怕、胆怯、撒谎、逃离等问题，并处理。这样在大灾难来临时，才可以诚实勇敢面对。我鼓励相关的弟兄姐妹在神面前诚实面对自己真实的内心挣扎，承认它、对付它。</w:t>
      </w:r>
    </w:p>
    <w:p w:rsidR="00152DD9" w:rsidRDefault="00152DD9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CB6DC5" w:rsidRPr="00CB6DC5" w:rsidRDefault="00CB6DC5" w:rsidP="00CB6DC5">
      <w:r w:rsidRPr="00CB6DC5">
        <w:t>今天早上分享的是"孤儿的心"。我想到彼得是有真</w:t>
      </w:r>
      <w:r>
        <w:rPr>
          <w:rFonts w:hint="eastAsia"/>
          <w:noProof/>
        </w:rPr>
        <w:t>儿子</w:t>
      </w:r>
      <w:r w:rsidRPr="00CB6DC5">
        <w:t>的心，他敢做敢说，他首先认得耶稣是神</w:t>
      </w:r>
      <w:r w:rsidR="00567B24">
        <w:rPr>
          <w:rFonts w:hint="eastAsia"/>
          <w:noProof/>
        </w:rPr>
        <w:t>的儿子</w:t>
      </w:r>
      <w:r w:rsidRPr="00CB6DC5">
        <w:t>，他也阻拦耶稣上十字架，他也发誓不离开主。彼得和耶稣有很良好的沟通，犯错时会马上想起主的教导，认罪悔改。</w:t>
      </w:r>
      <w:r w:rsidRPr="00CB6DC5">
        <w:br/>
        <w:t>我们现在大多人对孩子的教导，是重视知识，才艺，金钱</w:t>
      </w:r>
      <w:r w:rsidR="00567B24">
        <w:rPr>
          <w:rFonts w:hint="eastAsia"/>
        </w:rPr>
        <w:t>，</w:t>
      </w:r>
      <w:r w:rsidRPr="00CB6DC5">
        <w:t>就会教育出很多有孤</w:t>
      </w:r>
      <w:r w:rsidRPr="00CB6DC5">
        <w:lastRenderedPageBreak/>
        <w:t>儿的心的孩子。我们小时候因为家境，因为父母忙，所以我们大多有情感缺失，而我们现在在教育我们下一代时，是不是应该避免使我们的下一代</w:t>
      </w:r>
      <w:r w:rsidR="00567B24">
        <w:rPr>
          <w:rFonts w:hint="eastAsia"/>
        </w:rPr>
        <w:t>有</w:t>
      </w:r>
      <w:r w:rsidRPr="00CB6DC5">
        <w:t>孤儿的心！</w:t>
      </w:r>
    </w:p>
    <w:p w:rsidR="00661DDA" w:rsidRPr="00661DDA" w:rsidRDefault="00661DDA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567B24" w:rsidRPr="00567B24" w:rsidRDefault="00567B24" w:rsidP="00567B24">
      <w:r w:rsidRPr="00567B24">
        <w:t>孤儿的心在我们里面是很严重的，特别遇到环境就被显露出来。进入服事往往会把我们孤儿的性情，从我们的罪性中被带出来。要呼求神帮助我们除去里面孤儿的心，因为我们有孤儿的心，就不能与神有很好的关系，也不可能成为第三类得胜者，孤儿的心也会给我们带来痛苦。愿神每一天兴起环境，检验并改变我们里面孤儿的心，从孤儿转向成为真</w:t>
      </w:r>
      <w:r>
        <w:rPr>
          <w:rFonts w:hint="eastAsia"/>
          <w:noProof/>
        </w:rPr>
        <w:t>儿子</w:t>
      </w:r>
      <w:r w:rsidRPr="00567B24">
        <w:t>。</w:t>
      </w:r>
    </w:p>
    <w:p w:rsidR="00221A69" w:rsidRDefault="00221A69" w:rsidP="002B0727"/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BA6446" w:rsidRDefault="00B07A43" w:rsidP="00FA5196">
      <w:r w:rsidRPr="00B07A43">
        <w:rPr>
          <w:rFonts w:hint="eastAsia"/>
        </w:rPr>
        <w:t>神帮助我除去孤儿的心，就是使用加拉太书2:20:“他是爱我为我舍己”，用一个晚上好几个小时，在灵里让我进入这句话的真意和实质，赐下启示和亮光，让耶稣十字架上为我舍己的爱深深进入我的心，成为“我是谁“的磐石，过程中有很多光照认罪悔改宣告领受敬拜和祷告，灵里面有一个极大的更新。在这以后，我发现有很多内心态度和人际关系的改变，里面很有安全感，对于别人的态度或褒贬没有很强的感受，不是很会影响到里面，也不需要或者想要用什么东西，如服侍的果效，表现的好坏来证明自己；去服侍或给出爱的时候也更纯净，不像过去多少有</w:t>
      </w:r>
      <w:r>
        <w:rPr>
          <w:rFonts w:hint="eastAsia"/>
        </w:rPr>
        <w:t>掺</w:t>
      </w:r>
      <w:bookmarkStart w:id="0" w:name="_GoBack"/>
      <w:bookmarkEnd w:id="0"/>
      <w:r w:rsidRPr="00B07A43">
        <w:rPr>
          <w:rFonts w:hint="eastAsia"/>
        </w:rPr>
        <w:t>杂的动机，对牧者们的爱和敬重顺服也更自由和从内心发出。看到自己宝贵价值的同时，也看到别人被宝血买赎的宝贵价值和独特性。求主释放加拉太书2:20的能力和恩膏，帮助这平台上每一个有孤儿的心的家人都能成为真儿子。</w:t>
      </w:r>
    </w:p>
    <w:sectPr w:rsidR="00BA644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6916"/>
    <w:rsid w:val="000152E0"/>
    <w:rsid w:val="000168D7"/>
    <w:rsid w:val="00016F8A"/>
    <w:rsid w:val="00025238"/>
    <w:rsid w:val="00026F94"/>
    <w:rsid w:val="00027586"/>
    <w:rsid w:val="00033D2C"/>
    <w:rsid w:val="0003575A"/>
    <w:rsid w:val="00036D7E"/>
    <w:rsid w:val="00045CB3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927B0"/>
    <w:rsid w:val="00092B2F"/>
    <w:rsid w:val="000C5A9A"/>
    <w:rsid w:val="000D1017"/>
    <w:rsid w:val="000D105F"/>
    <w:rsid w:val="000E1733"/>
    <w:rsid w:val="000E53C1"/>
    <w:rsid w:val="000F0A4B"/>
    <w:rsid w:val="000F1DAD"/>
    <w:rsid w:val="000F38BD"/>
    <w:rsid w:val="00103AF9"/>
    <w:rsid w:val="00103CCD"/>
    <w:rsid w:val="0010771A"/>
    <w:rsid w:val="00107BE5"/>
    <w:rsid w:val="001127FE"/>
    <w:rsid w:val="00113162"/>
    <w:rsid w:val="00116222"/>
    <w:rsid w:val="001169CC"/>
    <w:rsid w:val="00122A34"/>
    <w:rsid w:val="001306F2"/>
    <w:rsid w:val="0013346F"/>
    <w:rsid w:val="0013371D"/>
    <w:rsid w:val="00137ACE"/>
    <w:rsid w:val="001408B8"/>
    <w:rsid w:val="00140F25"/>
    <w:rsid w:val="00142734"/>
    <w:rsid w:val="00152DD9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783F"/>
    <w:rsid w:val="001B075F"/>
    <w:rsid w:val="001B1F05"/>
    <w:rsid w:val="001B3358"/>
    <w:rsid w:val="001B6791"/>
    <w:rsid w:val="001C1EF2"/>
    <w:rsid w:val="001D0831"/>
    <w:rsid w:val="001D4561"/>
    <w:rsid w:val="001E1278"/>
    <w:rsid w:val="001E5F96"/>
    <w:rsid w:val="0020070F"/>
    <w:rsid w:val="00202AC6"/>
    <w:rsid w:val="002032AC"/>
    <w:rsid w:val="00205C4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51662"/>
    <w:rsid w:val="00252C44"/>
    <w:rsid w:val="00263938"/>
    <w:rsid w:val="00270B64"/>
    <w:rsid w:val="0027151A"/>
    <w:rsid w:val="00271AB2"/>
    <w:rsid w:val="00276FE1"/>
    <w:rsid w:val="00286962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C57F9"/>
    <w:rsid w:val="002C632B"/>
    <w:rsid w:val="002D0C4C"/>
    <w:rsid w:val="002D775C"/>
    <w:rsid w:val="002E525D"/>
    <w:rsid w:val="002F3DC5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7D65"/>
    <w:rsid w:val="003D2DC9"/>
    <w:rsid w:val="003D5DEC"/>
    <w:rsid w:val="003D68B2"/>
    <w:rsid w:val="003E2AB1"/>
    <w:rsid w:val="003E465F"/>
    <w:rsid w:val="003E4A88"/>
    <w:rsid w:val="003E5459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37F14"/>
    <w:rsid w:val="004405C5"/>
    <w:rsid w:val="0044290F"/>
    <w:rsid w:val="00445360"/>
    <w:rsid w:val="00461FCD"/>
    <w:rsid w:val="00466D5D"/>
    <w:rsid w:val="004724DD"/>
    <w:rsid w:val="00472E32"/>
    <w:rsid w:val="004731E8"/>
    <w:rsid w:val="00476594"/>
    <w:rsid w:val="00476B6A"/>
    <w:rsid w:val="004824A5"/>
    <w:rsid w:val="0048384A"/>
    <w:rsid w:val="00493132"/>
    <w:rsid w:val="004A1B78"/>
    <w:rsid w:val="004B24B9"/>
    <w:rsid w:val="004B7D9F"/>
    <w:rsid w:val="004C0DEF"/>
    <w:rsid w:val="004D037F"/>
    <w:rsid w:val="004D4BEC"/>
    <w:rsid w:val="004E2044"/>
    <w:rsid w:val="004E2E64"/>
    <w:rsid w:val="004E4980"/>
    <w:rsid w:val="00500284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B24"/>
    <w:rsid w:val="00567FD8"/>
    <w:rsid w:val="005712DE"/>
    <w:rsid w:val="00572AFB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7BE5"/>
    <w:rsid w:val="00641455"/>
    <w:rsid w:val="00644EA3"/>
    <w:rsid w:val="00647B82"/>
    <w:rsid w:val="00661DDA"/>
    <w:rsid w:val="00663DEF"/>
    <w:rsid w:val="0066623E"/>
    <w:rsid w:val="00675D10"/>
    <w:rsid w:val="00685142"/>
    <w:rsid w:val="0069089C"/>
    <w:rsid w:val="006921F3"/>
    <w:rsid w:val="00692378"/>
    <w:rsid w:val="00694C01"/>
    <w:rsid w:val="006976CA"/>
    <w:rsid w:val="006A0F68"/>
    <w:rsid w:val="006A316D"/>
    <w:rsid w:val="006B3625"/>
    <w:rsid w:val="006B439B"/>
    <w:rsid w:val="006B6AB3"/>
    <w:rsid w:val="006C0C54"/>
    <w:rsid w:val="006C344C"/>
    <w:rsid w:val="006C3854"/>
    <w:rsid w:val="006C7BF2"/>
    <w:rsid w:val="006D43F8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428BA"/>
    <w:rsid w:val="00742F9E"/>
    <w:rsid w:val="00751F6B"/>
    <w:rsid w:val="00752058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E20"/>
    <w:rsid w:val="007B12F7"/>
    <w:rsid w:val="007B441F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564B2"/>
    <w:rsid w:val="0085723F"/>
    <w:rsid w:val="008709B3"/>
    <w:rsid w:val="00871351"/>
    <w:rsid w:val="008757E4"/>
    <w:rsid w:val="00875902"/>
    <w:rsid w:val="00875933"/>
    <w:rsid w:val="00876D23"/>
    <w:rsid w:val="00890E6D"/>
    <w:rsid w:val="00895D47"/>
    <w:rsid w:val="00897BA2"/>
    <w:rsid w:val="008B1638"/>
    <w:rsid w:val="008C0D3A"/>
    <w:rsid w:val="008C5E1A"/>
    <w:rsid w:val="008D1694"/>
    <w:rsid w:val="008D3282"/>
    <w:rsid w:val="008D4351"/>
    <w:rsid w:val="008D561D"/>
    <w:rsid w:val="008D7032"/>
    <w:rsid w:val="008E36C6"/>
    <w:rsid w:val="0091515C"/>
    <w:rsid w:val="00916ED9"/>
    <w:rsid w:val="009223C5"/>
    <w:rsid w:val="0092297C"/>
    <w:rsid w:val="009313EB"/>
    <w:rsid w:val="00931829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8306C"/>
    <w:rsid w:val="0099336E"/>
    <w:rsid w:val="009962F8"/>
    <w:rsid w:val="00996D0D"/>
    <w:rsid w:val="009A019B"/>
    <w:rsid w:val="009A101A"/>
    <w:rsid w:val="009C2C1F"/>
    <w:rsid w:val="009C6AD0"/>
    <w:rsid w:val="009D4EE3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3114C"/>
    <w:rsid w:val="00A33E91"/>
    <w:rsid w:val="00A364E9"/>
    <w:rsid w:val="00A36C48"/>
    <w:rsid w:val="00A3772B"/>
    <w:rsid w:val="00A43463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414D"/>
    <w:rsid w:val="00A678B1"/>
    <w:rsid w:val="00A750B3"/>
    <w:rsid w:val="00A76D78"/>
    <w:rsid w:val="00A80FC8"/>
    <w:rsid w:val="00A822D0"/>
    <w:rsid w:val="00A863BB"/>
    <w:rsid w:val="00A8766C"/>
    <w:rsid w:val="00A90A3E"/>
    <w:rsid w:val="00A93178"/>
    <w:rsid w:val="00A93D77"/>
    <w:rsid w:val="00A9505C"/>
    <w:rsid w:val="00A95ECA"/>
    <w:rsid w:val="00AA1755"/>
    <w:rsid w:val="00AA31A9"/>
    <w:rsid w:val="00AA3884"/>
    <w:rsid w:val="00AA4B24"/>
    <w:rsid w:val="00AB0D02"/>
    <w:rsid w:val="00AC0344"/>
    <w:rsid w:val="00AC7FDD"/>
    <w:rsid w:val="00AD5534"/>
    <w:rsid w:val="00AF4BC0"/>
    <w:rsid w:val="00AF4C3E"/>
    <w:rsid w:val="00B035D0"/>
    <w:rsid w:val="00B05183"/>
    <w:rsid w:val="00B07A43"/>
    <w:rsid w:val="00B143DB"/>
    <w:rsid w:val="00B1616E"/>
    <w:rsid w:val="00B175B6"/>
    <w:rsid w:val="00B20719"/>
    <w:rsid w:val="00B24969"/>
    <w:rsid w:val="00B341F6"/>
    <w:rsid w:val="00B37DF3"/>
    <w:rsid w:val="00B42400"/>
    <w:rsid w:val="00B461DD"/>
    <w:rsid w:val="00B46E93"/>
    <w:rsid w:val="00B47DFB"/>
    <w:rsid w:val="00B523A7"/>
    <w:rsid w:val="00B5293F"/>
    <w:rsid w:val="00B61E4E"/>
    <w:rsid w:val="00B65B76"/>
    <w:rsid w:val="00B668AE"/>
    <w:rsid w:val="00B66971"/>
    <w:rsid w:val="00B81A72"/>
    <w:rsid w:val="00B831C4"/>
    <w:rsid w:val="00B8613E"/>
    <w:rsid w:val="00B86AAC"/>
    <w:rsid w:val="00B87C16"/>
    <w:rsid w:val="00B9200E"/>
    <w:rsid w:val="00B93C67"/>
    <w:rsid w:val="00B959FD"/>
    <w:rsid w:val="00BA1E78"/>
    <w:rsid w:val="00BA2944"/>
    <w:rsid w:val="00BA6446"/>
    <w:rsid w:val="00BB0E95"/>
    <w:rsid w:val="00BB6E8D"/>
    <w:rsid w:val="00BB79C7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7560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820A2"/>
    <w:rsid w:val="00C834D1"/>
    <w:rsid w:val="00C85D7E"/>
    <w:rsid w:val="00C85DB7"/>
    <w:rsid w:val="00C93999"/>
    <w:rsid w:val="00C953CA"/>
    <w:rsid w:val="00C97DED"/>
    <w:rsid w:val="00CA31A8"/>
    <w:rsid w:val="00CA4139"/>
    <w:rsid w:val="00CA5666"/>
    <w:rsid w:val="00CB22B6"/>
    <w:rsid w:val="00CB5A1E"/>
    <w:rsid w:val="00CB6DC5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30A2D"/>
    <w:rsid w:val="00D333CB"/>
    <w:rsid w:val="00D335D5"/>
    <w:rsid w:val="00D46419"/>
    <w:rsid w:val="00D50C57"/>
    <w:rsid w:val="00D530A9"/>
    <w:rsid w:val="00D553C1"/>
    <w:rsid w:val="00D61CA6"/>
    <w:rsid w:val="00D748A4"/>
    <w:rsid w:val="00D754B0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5D9E"/>
    <w:rsid w:val="00DF041B"/>
    <w:rsid w:val="00DF0A0E"/>
    <w:rsid w:val="00DF306E"/>
    <w:rsid w:val="00E071C9"/>
    <w:rsid w:val="00E10533"/>
    <w:rsid w:val="00E13ED3"/>
    <w:rsid w:val="00E20F15"/>
    <w:rsid w:val="00E255B5"/>
    <w:rsid w:val="00E321C9"/>
    <w:rsid w:val="00E32BE0"/>
    <w:rsid w:val="00E453A9"/>
    <w:rsid w:val="00E65A67"/>
    <w:rsid w:val="00E6656C"/>
    <w:rsid w:val="00E76764"/>
    <w:rsid w:val="00E82C42"/>
    <w:rsid w:val="00E83E2B"/>
    <w:rsid w:val="00E84056"/>
    <w:rsid w:val="00E84234"/>
    <w:rsid w:val="00E84336"/>
    <w:rsid w:val="00E9136D"/>
    <w:rsid w:val="00E92EEA"/>
    <w:rsid w:val="00E9360D"/>
    <w:rsid w:val="00E97042"/>
    <w:rsid w:val="00EA2548"/>
    <w:rsid w:val="00EB3010"/>
    <w:rsid w:val="00EB671B"/>
    <w:rsid w:val="00EB780D"/>
    <w:rsid w:val="00EC5BA1"/>
    <w:rsid w:val="00ED0886"/>
    <w:rsid w:val="00ED3DE7"/>
    <w:rsid w:val="00ED40AF"/>
    <w:rsid w:val="00ED68D4"/>
    <w:rsid w:val="00EE2D48"/>
    <w:rsid w:val="00EE4B2E"/>
    <w:rsid w:val="00EF0CC5"/>
    <w:rsid w:val="00EF1DFF"/>
    <w:rsid w:val="00EF44EC"/>
    <w:rsid w:val="00EF5D25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6724"/>
    <w:rsid w:val="00F37D9F"/>
    <w:rsid w:val="00F41F40"/>
    <w:rsid w:val="00F43DF4"/>
    <w:rsid w:val="00F455C3"/>
    <w:rsid w:val="00F52430"/>
    <w:rsid w:val="00F56BAC"/>
    <w:rsid w:val="00F6205A"/>
    <w:rsid w:val="00F67266"/>
    <w:rsid w:val="00F72976"/>
    <w:rsid w:val="00F74720"/>
    <w:rsid w:val="00F77C0F"/>
    <w:rsid w:val="00F80B1A"/>
    <w:rsid w:val="00F87389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E0A7D"/>
    <w:rsid w:val="00FE5168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2018-04-23T12:54:00Z</dcterms:created>
  <dcterms:modified xsi:type="dcterms:W3CDTF">2018-04-23T15:39:00Z</dcterms:modified>
</cp:coreProperties>
</file>