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AF4C3E">
        <w:rPr>
          <w:rFonts w:hint="eastAsia"/>
          <w:b/>
          <w:sz w:val="28"/>
        </w:rPr>
        <w:t>1</w:t>
      </w:r>
      <w:r w:rsidR="00BC3228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C57F9" w:rsidRPr="002C57F9" w:rsidRDefault="002C57F9" w:rsidP="002C57F9">
      <w:r w:rsidRPr="002C57F9">
        <w:t>耶稣爱平台上的每一位，盼望我们都能够看到。我们要讲启示录了，做第三类得胜者。我们要选择，成为第三类得胜者</w:t>
      </w:r>
      <w:r w:rsidR="00C67207">
        <w:t>。我的灵里也枯干，但我就是做了一个祷告，说主啊我要到那里去。</w:t>
      </w:r>
      <w:r w:rsidRPr="002C57F9">
        <w:t>我们都有这样一个祷告，神知道我们。即或是在最黑暗的时候，神也会把我们带回来。这首诗歌不断地说我爱你，当黑暗在四围将你环绕，坠入深渊，毫无盼望，我会永远爱你，我会永远爱你，永远爱你！</w:t>
      </w:r>
    </w:p>
    <w:p w:rsidR="002C57F9" w:rsidRPr="002C57F9" w:rsidRDefault="002C57F9" w:rsidP="002C57F9">
      <w:r w:rsidRPr="002C57F9">
        <w:t>我们这个平台上有一些人觉得跟得很吃力，不容易，就选择做第一、二类得胜者。虽然这些人觉得累，但也</w:t>
      </w:r>
      <w:r w:rsidR="00C67207">
        <w:t>在跟。这是好的。我看到只要上平台的，耶稣会亲自维护。包括我自己</w:t>
      </w:r>
      <w:r w:rsidR="00C67207">
        <w:rPr>
          <w:rFonts w:hint="eastAsia"/>
        </w:rPr>
        <w:t>。</w:t>
      </w:r>
      <w:r w:rsidRPr="002C57F9">
        <w:t>我看到天堂很美，我非常想去，就做了这个祷告，神就给了我一个挑战：“你就选择吧”。今天平台仍然需要我们选择：我选择做第三类得胜者。我选择在于我，这是我的回应。当我们讲启示录，我们也要看到是为了我们成为第三类得胜者，而不是觉得高。</w:t>
      </w:r>
    </w:p>
    <w:p w:rsidR="002C57F9" w:rsidRPr="002C57F9" w:rsidRDefault="002C57F9" w:rsidP="002C57F9">
      <w:r w:rsidRPr="002C57F9">
        <w:t>即或我们就是安心做第二类得胜者，那么我们是否想过</w:t>
      </w:r>
      <w:r w:rsidR="00C67207">
        <w:rPr>
          <w:rFonts w:hint="eastAsia"/>
        </w:rPr>
        <w:t>，</w:t>
      </w:r>
      <w:r w:rsidRPr="002C57F9">
        <w:t>能否胜过末世的盖兽印、原子弹等等。在这个平台上，我也是不断被光照，最近就是爱世界和世界上的事情。我们的主为我们预备的是爱子的国度，耶稣为了要把我们带入这个国度是付上了很大的代价。今天我又被光照，我等候神，付上时间，单单等候。那个爱就在那里，为什么很难对齐？其实就是我里面的价值。我爱世界的表现的根源是什么？就是世界是我的价值。我们工作的成功、服侍的成功都是属世界的，是我的价值。我看到我与主给我的爱有距离，原来我里面的价值是世界。我在灵里看到耶稣就那样望着我，为要把他的爱、他的国给我。不在世界找价值，而是在他那里找价值，因为我是被爱的。主啊，谢谢你把你自己给我成为价值。</w:t>
      </w:r>
    </w:p>
    <w:p w:rsidR="003E5459" w:rsidRPr="009962F8" w:rsidRDefault="003E545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1616E" w:rsidRDefault="0066623E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十架</w:t>
      </w:r>
      <w:r w:rsidR="002C57F9">
        <w:rPr>
          <w:rFonts w:asciiTheme="minorEastAsia" w:eastAsiaTheme="minorEastAsia" w:hAnsiTheme="minorEastAsia" w:hint="eastAsia"/>
        </w:rPr>
        <w:t>第四言，耶稣说我渴了。我们要体会神的心、神的情感，要领受神</w:t>
      </w:r>
      <w:r w:rsidR="00C67207">
        <w:rPr>
          <w:rFonts w:asciiTheme="minorEastAsia" w:eastAsiaTheme="minorEastAsia" w:hAnsiTheme="minorEastAsia" w:hint="eastAsia"/>
        </w:rPr>
        <w:t>的爱，</w:t>
      </w:r>
      <w:r w:rsidR="002C57F9">
        <w:rPr>
          <w:rFonts w:asciiTheme="minorEastAsia" w:eastAsiaTheme="minorEastAsia" w:hAnsiTheme="minorEastAsia" w:hint="eastAsia"/>
        </w:rPr>
        <w:t>活出神的爱，成为第三类得胜者。这是神给我们的呼召。孙师母昨天讲到神对我们有担忧，也提到有人说跟不上平台，太高了。神希望我们不要放弃，继续跟随平台。孙师母多年前看了天堂如此真实后就作了一个祷告，要选择，其实现在知道就是</w:t>
      </w:r>
      <w:r w:rsidR="00C67207">
        <w:rPr>
          <w:rFonts w:asciiTheme="minorEastAsia" w:eastAsiaTheme="minorEastAsia" w:hAnsiTheme="minorEastAsia" w:hint="eastAsia"/>
        </w:rPr>
        <w:t>选择</w:t>
      </w:r>
      <w:r w:rsidR="002C57F9">
        <w:rPr>
          <w:rFonts w:asciiTheme="minorEastAsia" w:eastAsiaTheme="minorEastAsia" w:hAnsiTheme="minorEastAsia" w:hint="eastAsia"/>
        </w:rPr>
        <w:t>要</w:t>
      </w:r>
      <w:r w:rsidR="003270D3">
        <w:rPr>
          <w:rFonts w:asciiTheme="minorEastAsia" w:eastAsiaTheme="minorEastAsia" w:hAnsiTheme="minorEastAsia" w:hint="eastAsia"/>
        </w:rPr>
        <w:t>作</w:t>
      </w:r>
      <w:r w:rsidR="002C57F9">
        <w:rPr>
          <w:rFonts w:asciiTheme="minorEastAsia" w:eastAsiaTheme="minorEastAsia" w:hAnsiTheme="minorEastAsia" w:hint="eastAsia"/>
        </w:rPr>
        <w:t>第三类得胜者。她做了这个祷告后，神就不断地开启，把她往这个目标来带。她的劝勉就是要做选择，选择做第三类得胜者，神会帮助我们。神看我们的意愿，如果我们没有意愿，神不会做。</w:t>
      </w:r>
      <w:r>
        <w:rPr>
          <w:rFonts w:asciiTheme="minorEastAsia" w:eastAsiaTheme="minorEastAsia" w:hAnsiTheme="minorEastAsia" w:hint="eastAsia"/>
        </w:rPr>
        <w:t>只要我们有意愿，</w:t>
      </w:r>
      <w:r w:rsidR="002C57F9">
        <w:rPr>
          <w:rFonts w:asciiTheme="minorEastAsia" w:eastAsiaTheme="minorEastAsia" w:hAnsiTheme="minorEastAsia" w:hint="eastAsia"/>
        </w:rPr>
        <w:t>我们要确实做这个祷告，神</w:t>
      </w:r>
      <w:r>
        <w:rPr>
          <w:rFonts w:asciiTheme="minorEastAsia" w:eastAsiaTheme="minorEastAsia" w:hAnsiTheme="minorEastAsia" w:hint="eastAsia"/>
        </w:rPr>
        <w:t>会帮助我们。</w:t>
      </w:r>
    </w:p>
    <w:p w:rsidR="003270D3" w:rsidRDefault="0066623E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我们要了解神给我们信望爱。</w:t>
      </w:r>
      <w:r w:rsidR="003270D3">
        <w:rPr>
          <w:rFonts w:asciiTheme="minorEastAsia" w:eastAsiaTheme="minorEastAsia" w:hAnsiTheme="minorEastAsia" w:hint="eastAsia"/>
        </w:rPr>
        <w:t>信望爱</w:t>
      </w:r>
      <w:r>
        <w:rPr>
          <w:rFonts w:asciiTheme="minorEastAsia" w:eastAsiaTheme="minorEastAsia" w:hAnsiTheme="minorEastAsia" w:hint="eastAsia"/>
        </w:rPr>
        <w:t>是三层楼的关系，望和爱都是建立在信心的基础上。我们现在要做的是领受、经历、感受神的爱，这很好。但我们要避免以体会感觉经验为根基，就是以这些为标准，比如我体会了神的爱，那么就是神爱我。如果没体会，就是神不爱我。所以我们不要把根基建立在这些感觉上，而是要建立在信心上。信心就是火车头，经验感觉是车厢。信心带动感觉，不是经验带动信心。以经验为原则就是自我中心</w:t>
      </w:r>
      <w:r w:rsidR="00C67207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以信心为原则是以神为中心。</w:t>
      </w:r>
    </w:p>
    <w:p w:rsidR="003270D3" w:rsidRDefault="003270D3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我们</w:t>
      </w:r>
      <w:r w:rsidR="0066623E">
        <w:rPr>
          <w:rFonts w:asciiTheme="minorEastAsia" w:eastAsiaTheme="minorEastAsia" w:hAnsiTheme="minorEastAsia" w:hint="eastAsia"/>
        </w:rPr>
        <w:t>领受神的爱</w:t>
      </w:r>
      <w:r>
        <w:rPr>
          <w:rFonts w:asciiTheme="minorEastAsia" w:eastAsiaTheme="minorEastAsia" w:hAnsiTheme="minorEastAsia" w:hint="eastAsia"/>
        </w:rPr>
        <w:t>要用钓鱼的原则</w:t>
      </w:r>
      <w:r w:rsidR="0066623E">
        <w:rPr>
          <w:rFonts w:asciiTheme="minorEastAsia" w:eastAsiaTheme="minorEastAsia" w:hAnsiTheme="minorEastAsia" w:hint="eastAsia"/>
        </w:rPr>
        <w:t>。钓鱼的原则就是以信心为根基的得胜的福音原则。Z点就是神爱我，永远爱我，在创世以前就爱我。神在我还作罪人与神为敌时就爱我们了。Z点不表示你已领受神的爱了。你还要发现A点。比如我发热心服侍神许多年，却是在建巴别塔。发现差距后，</w:t>
      </w:r>
      <w:r>
        <w:rPr>
          <w:rFonts w:asciiTheme="minorEastAsia" w:eastAsiaTheme="minorEastAsia" w:hAnsiTheme="minorEastAsia" w:hint="eastAsia"/>
        </w:rPr>
        <w:t>要每天操练等候神，跟神约会，领受神的爱。这就是钓鱼。我们</w:t>
      </w:r>
      <w:r w:rsidR="00C67207">
        <w:rPr>
          <w:rFonts w:asciiTheme="minorEastAsia" w:eastAsiaTheme="minorEastAsia" w:hAnsiTheme="minorEastAsia" w:hint="eastAsia"/>
        </w:rPr>
        <w:t>绝</w:t>
      </w:r>
      <w:r>
        <w:rPr>
          <w:rFonts w:asciiTheme="minorEastAsia" w:eastAsiaTheme="minorEastAsia" w:hAnsiTheme="minorEastAsia" w:hint="eastAsia"/>
        </w:rPr>
        <w:t>不能把感觉作为原则，感觉可以随各种状况改变。</w:t>
      </w:r>
      <w:r>
        <w:rPr>
          <w:rFonts w:asciiTheme="minorEastAsia" w:eastAsiaTheme="minorEastAsia" w:hAnsiTheme="minorEastAsia" w:hint="eastAsia"/>
        </w:rPr>
        <w:lastRenderedPageBreak/>
        <w:t>我们要经历领受神的爱，要用钓鱼的方式。这样才是不会失败的。我们要领受神的爱，必须建立在信心事实的基础上，感觉才能跟上来。即使没感觉，也要坚定地站在信心的根基上。</w:t>
      </w:r>
    </w:p>
    <w:p w:rsidR="00B1616E" w:rsidRPr="002C632B" w:rsidRDefault="00B1616E" w:rsidP="008D561D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6D43F8" w:rsidRPr="006D43F8" w:rsidRDefault="006D43F8" w:rsidP="006D43F8">
      <w:r w:rsidRPr="006D43F8">
        <w:t>火车头的属灵四律在得救时候就听过，信心是火车头，相信一个事实，就是神爱我们，在我们还做罪人神就差遣祂</w:t>
      </w:r>
      <w:r>
        <w:rPr>
          <w:rFonts w:hint="eastAsia"/>
          <w:noProof/>
        </w:rPr>
        <w:t>儿子</w:t>
      </w:r>
      <w:r w:rsidRPr="006D43F8">
        <w:t>为我们死在十字架上。而我们常常是在世界和生活经验经历中，认定我们被爱、被喜欢是因我们讨人喜欢，认识的都是有条件的爱。虽然是我们经历认知的经验，但不是真理。93年出差到欧洲，到处是基督教的影子，当时非常自豪的认为自己是无神论，亵慢说他们还在迷信中，回国后不长时间，神透过各种方式拣选我，祂没有计较我当初的亵慢。我体会到神的爱，是和世间的爱不一样。</w:t>
      </w:r>
      <w:r w:rsidRPr="006D43F8">
        <w:br/>
        <w:t>现在我们讲得胜，使我再次回顾属灵四律，更加坚固了信心根基。这两天操练钓鱼时，有新发现，我的外面人和里面人，表现和领受是非常不同的，外面的人可以透过装备来带领神的爱，但我里面的灵人不能同步。外面的人可能有装备有感觉真的相信和真的操练，但我们里面的人往往是跟不上来的。这也是我多年来一直没有关注灵人的结果，我现在发现钓鱼原则的属灵操练对我有非常大的帮助，使我站在Z点的信心更充足。</w:t>
      </w:r>
    </w:p>
    <w:p w:rsidR="006D43F8" w:rsidRPr="006D43F8" w:rsidRDefault="006D43F8" w:rsidP="006D43F8">
      <w:r w:rsidRPr="006D43F8">
        <w:t>今天师母也提醒我们需要做一个祷告，来回应神的爱和呼召，我外面的人和里面的人愿意回应神呼召我们成为新妇，预备我们成为第三类得胜者。我不仅代表我自己，也代</w:t>
      </w:r>
    </w:p>
    <w:p w:rsidR="00BA6446" w:rsidRDefault="00BA6446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6D43F8" w:rsidRPr="006D43F8" w:rsidRDefault="006D43F8" w:rsidP="006D43F8">
      <w:r w:rsidRPr="006D43F8">
        <w:t>孙牧师带领我们这么美好的祷告，是我们所有YY晨祷的弟兄的心声，是我们对神拣选我们做新妇和第三类得胜者的回应。</w:t>
      </w:r>
      <w:r w:rsidRPr="006D43F8">
        <w:br/>
        <w:t>昨天我们G12中有位新姐妹分享:我们每天参加</w:t>
      </w:r>
      <w:r>
        <w:t>晨祷，小组，主日，敬拜等各种服事，并不是我们付上代价，回应神的</w:t>
      </w:r>
      <w:r w:rsidRPr="006D43F8">
        <w:t>呼召，为神付出，而是每次都是我们在享受神的爱，体会神的恩典的宝贵机会，是非常珍贵的。</w:t>
      </w:r>
      <w:r w:rsidRPr="006D43F8">
        <w:br/>
      </w:r>
      <w:r>
        <w:rPr>
          <w:rFonts w:hint="eastAsia"/>
        </w:rPr>
        <w:t>作</w:t>
      </w:r>
      <w:r w:rsidRPr="006D43F8">
        <w:t>为新妇，第三类得胜者，我们期待的就是主能</w:t>
      </w:r>
      <w:r>
        <w:t>快来，带领我们一起去参加婚宴。我们要经历信，望，爱，靠着教会的</w:t>
      </w:r>
      <w:r>
        <w:rPr>
          <w:rFonts w:hint="eastAsia"/>
        </w:rPr>
        <w:t>带</w:t>
      </w:r>
      <w:r w:rsidRPr="006D43F8">
        <w:t>领，站在主的Z</w:t>
      </w:r>
      <w:r>
        <w:t>点，</w:t>
      </w:r>
      <w:r w:rsidRPr="006D43F8">
        <w:t>我们各自的A点能钓到Z点，每天我们都在教导和训练，神每天开启牧者，牧者就带领我们大家，而我们教会全体能根据带领去行出来。我们教会在神的心坎上，是走在神的心意里，我们教会给大家创造了婴儿学母语的环境，是最宝贵的资源，神要我们行大事。我们要做第三类得胜者，而不是只是第一类得胜，让我们共同努力。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221A69" w:rsidRDefault="002F3DC5" w:rsidP="002B0727">
      <w:r w:rsidRPr="002F3DC5">
        <w:t>看到神借着牧者团队和新妇代祷团队来带领佳恩教会，让我们进入第三类得胜者的道路，今天领受了信望爱，我们很受激励，呼求主帮助我们，神爱我们，神拣选我们，让我们走新妇之路是恩宠，如何把领受真实地落实到我们的生命中？对我而言，这次周牧师讲盼望，讲到启示录，我反复听，很相信，不怀疑，但好像没有进到我里面的灵里，对别人讲很明白、有激情，但过后和自己的关系感觉并不大，因为这不是从里面发出来的，这是我</w:t>
      </w:r>
      <w:r>
        <w:t>这些日子思想的，看到我里面有捆绑、老眼光、老模式和老性情，就像</w:t>
      </w:r>
      <w:r>
        <w:rPr>
          <w:rFonts w:hint="eastAsia"/>
        </w:rPr>
        <w:t>拉</w:t>
      </w:r>
      <w:r w:rsidRPr="002F3DC5">
        <w:t>撒路复活，要把裹头巾拆掉，除掉释放被捆绑的，使我的灵人得自由。对启示录我们相信，但也要有行动，动机要对，像彼得后书3:4讲的“殷勤”，要在我们YY和G12</w:t>
      </w:r>
      <w:r>
        <w:t>导航这个群体中</w:t>
      </w:r>
      <w:r>
        <w:rPr>
          <w:rFonts w:hint="eastAsia"/>
        </w:rPr>
        <w:t>作</w:t>
      </w:r>
      <w:r w:rsidRPr="002F3DC5">
        <w:t>主人，不要做客人，要用行动参与进来，要紧紧跟随，相信神会带领和帮助我们，圣灵的大能会</w:t>
      </w:r>
      <w:r w:rsidRPr="002F3DC5">
        <w:lastRenderedPageBreak/>
        <w:t>释放我们，让我们里面有盼望，里面真实降服下来</w:t>
      </w:r>
      <w:r w:rsidRPr="002F3DC5">
        <w:br/>
      </w:r>
    </w:p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A6446" w:rsidRDefault="002F3DC5" w:rsidP="0003575A">
      <w:r w:rsidRPr="002F3DC5">
        <w:rPr>
          <w:rFonts w:hint="eastAsia"/>
        </w:rPr>
        <w:t>主在十字架上说我渴了，摆在他前面的喜乐就是看到未来很多新妇都会明白，都会回应这句话，今天他的话在我身上就被回应了，就被满足了。万王之王万主之主，造物主，居然在这卑微的受造者身上，救赎主，在他所救的人身上，得到满足。何等特权，儿子不行，工人不行，朋友也不行，只有新妇才可以。我最大的满足，不是自己的爱和需求被供应了满足了，而是他在我身上得到满足，我居然成了他的满足，这是我最大的满足。神等了六千年，付了这么大的代价，不只是不要我们下地狱，而要成为第三类得胜者，完全满足他的心。真信心不是知道一套抽象的道理，而是灵里很深的开启，一定会打动我们的全人，包括情感。「你们虽然没有见过他，却是爱他；如今虽不得看见，却因信他，就有说不出来、满有荣光的大喜乐」(彼前一：８)。主的爱不可能让我们无动于衷铁石心肠，否则就要找A点找爱的拦阻。当我们对所信的对象（耶稣自己）和所信的内容（主所成就的）深深的默想，无论主是借着等候神，圣灵充满，敬拜任何径路，使我们真实的进入，就一定会带来全人的回应，灵里的坚定，意志的降服，情感的焚烧，顺服的行动。</w:t>
      </w:r>
      <w:bookmarkStart w:id="0" w:name="_GoBack"/>
      <w:bookmarkEnd w:id="0"/>
    </w:p>
    <w:sectPr w:rsidR="00BA644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5067"/>
    <w:rsid w:val="000927B0"/>
    <w:rsid w:val="00092B2F"/>
    <w:rsid w:val="000C5A9A"/>
    <w:rsid w:val="000D1017"/>
    <w:rsid w:val="000D105F"/>
    <w:rsid w:val="000E1733"/>
    <w:rsid w:val="000E53C1"/>
    <w:rsid w:val="000F1DAD"/>
    <w:rsid w:val="000F38BD"/>
    <w:rsid w:val="00103AF9"/>
    <w:rsid w:val="0010771A"/>
    <w:rsid w:val="00107BE5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D0831"/>
    <w:rsid w:val="001D4561"/>
    <w:rsid w:val="001E1278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B7D9F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61DDA"/>
    <w:rsid w:val="00663DEF"/>
    <w:rsid w:val="0066623E"/>
    <w:rsid w:val="00675D10"/>
    <w:rsid w:val="00685142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64B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D561D"/>
    <w:rsid w:val="008D7032"/>
    <w:rsid w:val="008E36C6"/>
    <w:rsid w:val="0091515C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C0344"/>
    <w:rsid w:val="00AC7FDD"/>
    <w:rsid w:val="00AD5534"/>
    <w:rsid w:val="00AF4BC0"/>
    <w:rsid w:val="00AF4C3E"/>
    <w:rsid w:val="00B035D0"/>
    <w:rsid w:val="00B05183"/>
    <w:rsid w:val="00B143DB"/>
    <w:rsid w:val="00B1616E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61E4E"/>
    <w:rsid w:val="00B65B76"/>
    <w:rsid w:val="00B668AE"/>
    <w:rsid w:val="00B66971"/>
    <w:rsid w:val="00B81A72"/>
    <w:rsid w:val="00B831C4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2018-04-12T12:54:00Z</dcterms:created>
  <dcterms:modified xsi:type="dcterms:W3CDTF">2018-04-12T15:16:00Z</dcterms:modified>
</cp:coreProperties>
</file>