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37FFB">
      <w:pPr>
        <w:rPr>
          <w:rFonts w:hint="eastAsia"/>
          <w:b/>
          <w:sz w:val="24"/>
        </w:rPr>
      </w:pPr>
      <w:r w:rsidRPr="00637FFB">
        <w:rPr>
          <w:rFonts w:hint="eastAsia"/>
          <w:b/>
          <w:sz w:val="24"/>
        </w:rPr>
        <w:t>20170927</w:t>
      </w:r>
    </w:p>
    <w:p w:rsidR="00637FFB" w:rsidRDefault="00637FFB">
      <w:pPr>
        <w:rPr>
          <w:rFonts w:hint="eastAsia"/>
          <w:b/>
          <w:sz w:val="24"/>
        </w:rPr>
      </w:pPr>
    </w:p>
    <w:p w:rsidR="00637FFB" w:rsidRDefault="00637FFB" w:rsidP="00637FF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37FFB">
        <w:rPr>
          <w:rFonts w:ascii="宋体" w:eastAsia="宋体" w:hAnsi="宋体" w:cs="宋体"/>
          <w:b/>
          <w:kern w:val="0"/>
          <w:sz w:val="24"/>
          <w:szCs w:val="24"/>
        </w:rPr>
        <w:t>孙师母</w:t>
      </w:r>
      <w:r w:rsidRPr="00637FFB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637FFB" w:rsidRPr="00637FFB" w:rsidRDefault="00637FFB" w:rsidP="00637FF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37FFB">
        <w:rPr>
          <w:rFonts w:ascii="宋体" w:eastAsia="宋体" w:hAnsi="宋体" w:cs="宋体"/>
          <w:kern w:val="0"/>
          <w:sz w:val="24"/>
          <w:szCs w:val="24"/>
        </w:rPr>
        <w:t>仇敌有很多谎言要吞吃我们，因为我们里面还有分别善恶树。我们里面还不能分辨什么是生命树，什么是分别善恶树。要想让生命树在我们里面萌芽，需要更多的开启领受，需要花很多时间。这不容易，因为人都不看重生命树。我们需要借着生命树更多地开启。人都不喜欢虚己，都喜欢占有更多的资源。我们需要转向，其他都是虚空的。只有生命树是真实的，要把这棵树深深扎根在我们里面。靠着生命树才能胜过末世的挑战。</w:t>
      </w:r>
    </w:p>
    <w:p w:rsidR="00637FFB" w:rsidRPr="00637FFB" w:rsidRDefault="00637FFB" w:rsidP="00637FF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37FFB">
        <w:rPr>
          <w:rFonts w:ascii="宋体" w:eastAsia="宋体" w:hAnsi="宋体" w:cs="宋体"/>
          <w:kern w:val="0"/>
          <w:sz w:val="24"/>
          <w:szCs w:val="24"/>
        </w:rPr>
        <w:t>【传1:14】我见日光之下所作的一切事，都是虚空，都是捕风。</w:t>
      </w:r>
    </w:p>
    <w:p w:rsidR="00637FFB" w:rsidRPr="00637FFB" w:rsidRDefault="00637FFB" w:rsidP="00637FF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37FFB">
        <w:rPr>
          <w:rFonts w:ascii="宋体" w:eastAsia="宋体" w:hAnsi="宋体" w:cs="宋体"/>
          <w:kern w:val="0"/>
          <w:sz w:val="24"/>
          <w:szCs w:val="24"/>
        </w:rPr>
        <w:t>【腓4:8】弟兄们，我还有未尽的话。凡是真实的，可敬的，公义的，清洁的，可爱的，有美名的。若有什么德行，若有什么称赞，这些事你们都要思念。</w:t>
      </w:r>
    </w:p>
    <w:p w:rsidR="008B1DE1" w:rsidRDefault="008B1DE1" w:rsidP="008B1DE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8B1DE1" w:rsidRDefault="008B1DE1" w:rsidP="008B1DE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B1DE1">
        <w:rPr>
          <w:rFonts w:ascii="宋体" w:eastAsia="宋体" w:hAnsi="宋体" w:cs="宋体"/>
          <w:b/>
          <w:kern w:val="0"/>
          <w:sz w:val="24"/>
          <w:szCs w:val="24"/>
        </w:rPr>
        <w:t>周牧师</w:t>
      </w:r>
      <w:r w:rsidRPr="008B1DE1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8B1DE1" w:rsidRPr="008B1DE1" w:rsidRDefault="008B1DE1" w:rsidP="008B1DE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1DE1">
        <w:rPr>
          <w:rFonts w:ascii="宋体" w:eastAsia="宋体" w:hAnsi="宋体" w:cs="宋体"/>
          <w:kern w:val="0"/>
          <w:sz w:val="24"/>
          <w:szCs w:val="24"/>
        </w:rPr>
        <w:t>孙师母说的是主的心情，主是要我们警醒。因为黑暗大灾难将要来临，我们要为此做好预备，预备的时间已经不多了。另外，神的心意是要我们脱离分别善恶树，栽种生命树；但仇敌要破坏反扑，就是要阻止我们拔除分别善恶树。</w:t>
      </w:r>
    </w:p>
    <w:p w:rsidR="008B1DE1" w:rsidRPr="008B1DE1" w:rsidRDefault="008B1DE1" w:rsidP="008B1DE1">
      <w:pPr>
        <w:rPr>
          <w:rFonts w:ascii="宋体" w:eastAsia="宋体" w:hAnsi="宋体" w:cs="宋体"/>
          <w:kern w:val="0"/>
          <w:sz w:val="24"/>
          <w:szCs w:val="24"/>
        </w:rPr>
      </w:pPr>
      <w:r w:rsidRPr="008B1DE1">
        <w:rPr>
          <w:rFonts w:ascii="宋体" w:eastAsia="宋体" w:hAnsi="宋体" w:cs="宋体"/>
          <w:kern w:val="0"/>
          <w:sz w:val="24"/>
          <w:szCs w:val="24"/>
        </w:rPr>
        <w:t>我们如何警醒，我们要花更多的时间来思想默想生命树，连接生命树，让生命树扎根萌芽成长。我们不能只随大流。跟着YY平台，有群体的恩膏，这是群体的信仰。神在旧约是跟群体发生关系，我们跟着YY，就是跟着群体的流，群体的恩膏。那些自己到处在网上找资源的是浪费时间资源。新约在群体上又加上了个人的层面。旧约不是每个人都能活出律法，旧约是有瑕疵的，除极少数人以外，是没有个人层面的。新约比旧约更美，优越在不仅保持了整体性，又有个人的层面。个人层面是神的灵完整地住在每个人生命里，这是奥秘。新妇就是这样。整体是新妇，每一个人也是新妇。圣灵在每个人里都是完整的，合起来又是一个圣灵。在圣灵里，我们是合一的。在每个人里圣灵是完整的，我们每个人都可以与圣灵发生关系。新妇的奥秘也是如此。</w:t>
      </w:r>
    </w:p>
    <w:p w:rsidR="008B1DE1" w:rsidRPr="008B1DE1" w:rsidRDefault="008B1DE1" w:rsidP="008B1DE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1DE1">
        <w:rPr>
          <w:rFonts w:ascii="宋体" w:eastAsia="宋体" w:hAnsi="宋体" w:cs="宋体"/>
          <w:kern w:val="0"/>
          <w:sz w:val="24"/>
          <w:szCs w:val="24"/>
        </w:rPr>
        <w:t>因此，我们不能只随大流跟随YY，我们还需要有个人跟神生命树连接。我们在群体层面是合一的，但每个人又必须跟生命树连接。我们跟随YY，G12等，还要让生命树在个人生命中扎根。群体成为新妇，就是拥有群体的异象，投入跟随。另外，还要个人花时间跟神连接，象树栽在溪水旁，吸取生命的活水。</w:t>
      </w:r>
    </w:p>
    <w:p w:rsidR="008B1DE1" w:rsidRPr="008B1DE1" w:rsidRDefault="008B1DE1" w:rsidP="008B1DE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1DE1">
        <w:rPr>
          <w:rFonts w:ascii="宋体" w:eastAsia="宋体" w:hAnsi="宋体" w:cs="宋体"/>
          <w:kern w:val="0"/>
          <w:sz w:val="24"/>
          <w:szCs w:val="24"/>
        </w:rPr>
        <w:t>我们思想生命树，要默想两个问题，1、上帝之子如何成为人，2、上帝之子为何成为人。在思想时，要对照自己，看看上帝如何对我们说话。</w:t>
      </w:r>
    </w:p>
    <w:p w:rsidR="00637FFB" w:rsidRDefault="00637FFB">
      <w:pPr>
        <w:rPr>
          <w:rFonts w:hint="eastAsia"/>
          <w:sz w:val="24"/>
        </w:rPr>
      </w:pPr>
    </w:p>
    <w:p w:rsidR="008B1DE1" w:rsidRDefault="008B1DE1" w:rsidP="008B1DE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B1DE1">
        <w:rPr>
          <w:rFonts w:ascii="宋体" w:eastAsia="宋体" w:hAnsi="宋体" w:cs="宋体"/>
          <w:b/>
          <w:kern w:val="0"/>
          <w:sz w:val="24"/>
          <w:szCs w:val="24"/>
        </w:rPr>
        <w:t>孙牧师</w:t>
      </w:r>
      <w:r w:rsidRPr="008B1DE1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8B1DE1" w:rsidRPr="008B1DE1" w:rsidRDefault="008B1DE1" w:rsidP="008B1DE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1DE1">
        <w:rPr>
          <w:rFonts w:ascii="宋体" w:eastAsia="宋体" w:hAnsi="宋体" w:cs="宋体"/>
          <w:kern w:val="0"/>
          <w:sz w:val="24"/>
          <w:szCs w:val="24"/>
        </w:rPr>
        <w:t>对于没有跟随YY的，要进到这个流里。已经进到YY的，还要个人连与生命树。如果我们不跟随群体的流，总想白手起家，那么群体恩膏就不能流下来。我们需要先来谦卑领受，再来分辨，而不是先分辨再领受。在群体层面，我们过去强调的比较多，今天我们要强调个人层面。</w:t>
      </w:r>
    </w:p>
    <w:p w:rsidR="008B1DE1" w:rsidRDefault="008B1DE1" w:rsidP="008B1DE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B1DE1">
        <w:rPr>
          <w:rFonts w:ascii="宋体" w:eastAsia="宋体" w:hAnsi="宋体" w:cs="宋体"/>
          <w:kern w:val="0"/>
          <w:sz w:val="24"/>
          <w:szCs w:val="24"/>
        </w:rPr>
        <w:t>一个异象，总管道有很多资源，但临到每个人时，因为个人的管道很细，进去的很少。另外，有的人自己的管子没有连到总管道上，就接不到。我们群体的软肋就是</w:t>
      </w:r>
      <w:r w:rsidR="001D580C">
        <w:rPr>
          <w:rFonts w:ascii="宋体" w:eastAsia="宋体" w:hAnsi="宋体" w:cs="宋体" w:hint="eastAsia"/>
          <w:kern w:val="0"/>
          <w:sz w:val="24"/>
          <w:szCs w:val="24"/>
        </w:rPr>
        <w:t>不愿意</w:t>
      </w:r>
      <w:r w:rsidRPr="008B1DE1">
        <w:rPr>
          <w:rFonts w:ascii="宋体" w:eastAsia="宋体" w:hAnsi="宋体" w:cs="宋体"/>
          <w:kern w:val="0"/>
          <w:sz w:val="24"/>
          <w:szCs w:val="24"/>
        </w:rPr>
        <w:t>付代价花时间连接与神。可能我们过去太善于做事，虽然也做了些补课，但效果不彰。我们需要求神的恩典，让我们愿意付代价，在新的一年5778，让我们在恩典中突破。</w:t>
      </w:r>
    </w:p>
    <w:p w:rsidR="001D580C" w:rsidRPr="008B1DE1" w:rsidRDefault="001D580C" w:rsidP="008B1DE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580C" w:rsidRDefault="001D580C" w:rsidP="001D580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D580C">
        <w:rPr>
          <w:rFonts w:ascii="宋体" w:eastAsia="宋体" w:hAnsi="宋体" w:cs="宋体"/>
          <w:b/>
          <w:kern w:val="0"/>
          <w:sz w:val="24"/>
          <w:szCs w:val="24"/>
        </w:rPr>
        <w:t>张传道</w:t>
      </w:r>
      <w:r w:rsidRPr="001D580C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1D580C" w:rsidRPr="001D580C" w:rsidRDefault="001D580C" w:rsidP="001D58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580C">
        <w:rPr>
          <w:rFonts w:ascii="宋体" w:eastAsia="宋体" w:hAnsi="宋体" w:cs="宋体"/>
          <w:kern w:val="0"/>
          <w:sz w:val="24"/>
          <w:szCs w:val="24"/>
        </w:rPr>
        <w:t>回顾新生堂发展，我们就是在自己寻找粮食，虽然也在跟随母堂带领，但关系是若即若离的境况，近来我们愿意把新生堂放在母堂的池子里，跟随</w:t>
      </w:r>
      <w:proofErr w:type="spellStart"/>
      <w:r w:rsidRPr="001D580C">
        <w:rPr>
          <w:rFonts w:ascii="宋体" w:eastAsia="宋体" w:hAnsi="宋体" w:cs="宋体"/>
          <w:kern w:val="0"/>
          <w:sz w:val="24"/>
          <w:szCs w:val="24"/>
        </w:rPr>
        <w:t>yy</w:t>
      </w:r>
      <w:proofErr w:type="spellEnd"/>
      <w:r w:rsidRPr="001D580C">
        <w:rPr>
          <w:rFonts w:ascii="宋体" w:eastAsia="宋体" w:hAnsi="宋体" w:cs="宋体"/>
          <w:kern w:val="0"/>
          <w:sz w:val="24"/>
          <w:szCs w:val="24"/>
        </w:rPr>
        <w:t>和主日信息。在群体跟随同时我们个人也需要与神有个人性的关系，这是新约超越旧约的所在。藉着内在生活学习，也在操练顺服和生命读经小组，个别弟兄姐妹仍在分辨质疑在每个环节，常常在分辨和自我封闭的摇摆状态，不论是群体和个人都应除去自我分辨和封闭，假以年日坚持不懈，在群体跟随同时，自己也能放下老我，敞开自己，脱离分辨善恶树，必能结出生命树的果子。</w:t>
      </w:r>
    </w:p>
    <w:p w:rsidR="009A27B2" w:rsidRDefault="009A27B2" w:rsidP="009A27B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A27B2" w:rsidRPr="009A27B2" w:rsidRDefault="009A27B2" w:rsidP="009A27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27B2">
        <w:rPr>
          <w:rFonts w:ascii="宋体" w:eastAsia="宋体" w:hAnsi="宋体" w:cs="宋体"/>
          <w:b/>
          <w:kern w:val="0"/>
          <w:sz w:val="24"/>
          <w:szCs w:val="24"/>
        </w:rPr>
        <w:t>刘牧师</w:t>
      </w:r>
      <w:r w:rsidRPr="009A27B2">
        <w:rPr>
          <w:rFonts w:ascii="宋体" w:eastAsia="宋体" w:hAnsi="宋体" w:cs="宋体"/>
          <w:kern w:val="0"/>
          <w:sz w:val="24"/>
          <w:szCs w:val="24"/>
        </w:rPr>
        <w:t>：我是愿意做事的人，也带领弟兄姐妹做事，而内在生活等候神这方面是需要有突破的。今天分享的重点是个人要和神建立关系，只有培养内在生活的习惯，才能对神有渴慕，我们的生命的成长才能平衡。感谢主！</w:t>
      </w:r>
      <w:r w:rsidRPr="009A27B2">
        <w:rPr>
          <w:rFonts w:ascii="宋体" w:eastAsia="宋体" w:hAnsi="宋体" w:cs="宋体"/>
          <w:kern w:val="0"/>
          <w:sz w:val="24"/>
          <w:szCs w:val="24"/>
        </w:rPr>
        <w:br/>
      </w:r>
      <w:r w:rsidRPr="009A27B2">
        <w:rPr>
          <w:rFonts w:ascii="宋体" w:eastAsia="宋体" w:hAnsi="宋体" w:cs="宋体"/>
          <w:kern w:val="0"/>
          <w:sz w:val="24"/>
          <w:szCs w:val="24"/>
        </w:rPr>
        <w:br/>
      </w:r>
      <w:r w:rsidRPr="009A27B2">
        <w:rPr>
          <w:rFonts w:ascii="宋体" w:eastAsia="宋体" w:hAnsi="宋体" w:cs="宋体"/>
          <w:b/>
          <w:kern w:val="0"/>
          <w:sz w:val="24"/>
          <w:szCs w:val="24"/>
        </w:rPr>
        <w:t>邓传道</w:t>
      </w:r>
      <w:r w:rsidRPr="009A27B2">
        <w:rPr>
          <w:rFonts w:ascii="宋体" w:eastAsia="宋体" w:hAnsi="宋体" w:cs="宋体"/>
          <w:kern w:val="0"/>
          <w:sz w:val="24"/>
          <w:szCs w:val="24"/>
        </w:rPr>
        <w:t>：我们在新的一年要在跟随群体的基础上，更多在个人层面连与生命树。这是信仰的群体性和个人性的话题。因为个人主义的影响，过去在群体上的跟随是松散的。只是主日、小组等是不够的，不能承载神给我们的托付。现在需要跟随YY平台，G12等，放下自己的判断，把自己放在小羊的谦卑地学习的位置上先来跟随。我们借着跟随，把自己放在身体里面来谦卑领受。过去一年，我们学习成为落地的麦子，对我们操练破碎老我学习谦卑很有帮助。这个阶段使我们对群体的跟随有很大的提升。</w:t>
      </w:r>
    </w:p>
    <w:p w:rsidR="009A27B2" w:rsidRPr="009A27B2" w:rsidRDefault="009A27B2" w:rsidP="009A27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27B2">
        <w:rPr>
          <w:rFonts w:ascii="宋体" w:eastAsia="宋体" w:hAnsi="宋体" w:cs="宋体"/>
          <w:kern w:val="0"/>
          <w:sz w:val="24"/>
          <w:szCs w:val="24"/>
        </w:rPr>
        <w:t>另外，YY晨祷是带领我们，不是代替我们。我们方向源头都是一致的。我们如何更上一层，让群体的带领效果彰显出来。我们首先不是在白手起家，另寻资源的前提下，我们需要在群体的供应带领之下，加强个人层面与神的连接，把群体恩膏落实下来。我们属灵的体质还没有从过去的状态改变过来，就是个人跟神的关系还浅，要加强。我个人的体会是我们还要更好地跟随，继续加强。另外，我们天天都跟随的，如果效果不彰，还需要个人把二手的变成一手的。需要个人把听道变行道，落实在实际生活中，个人与神有更多的连接。</w:t>
      </w:r>
    </w:p>
    <w:p w:rsidR="008B1DE1" w:rsidRPr="00637FFB" w:rsidRDefault="008B1DE1">
      <w:pPr>
        <w:rPr>
          <w:sz w:val="24"/>
        </w:rPr>
      </w:pPr>
      <w:bookmarkStart w:id="0" w:name="_GoBack"/>
      <w:bookmarkEnd w:id="0"/>
    </w:p>
    <w:sectPr w:rsidR="008B1DE1" w:rsidRPr="00637FFB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FB"/>
    <w:rsid w:val="001D580C"/>
    <w:rsid w:val="00637FFB"/>
    <w:rsid w:val="008B1DE1"/>
    <w:rsid w:val="009A27B2"/>
    <w:rsid w:val="00B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2017-09-27T13:28:00Z</dcterms:created>
  <dcterms:modified xsi:type="dcterms:W3CDTF">2017-09-27T14:31:00Z</dcterms:modified>
</cp:coreProperties>
</file>